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51A0" w14:textId="24DC286C" w:rsidR="003B3A0B" w:rsidRDefault="00212C5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C8409D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FC7247">
        <w:rPr>
          <w:rFonts w:ascii="ＭＳ Ｐゴシック" w:eastAsia="ＭＳ Ｐゴシック" w:hAnsi="ＭＳ Ｐゴシック" w:hint="eastAsia"/>
          <w:sz w:val="22"/>
        </w:rPr>
        <w:t>9</w:t>
      </w:r>
      <w:r w:rsidR="00533744">
        <w:rPr>
          <w:rFonts w:ascii="ＭＳ Ｐゴシック" w:eastAsia="ＭＳ Ｐゴシック" w:hAnsi="ＭＳ Ｐゴシック" w:hint="eastAsia"/>
          <w:sz w:val="22"/>
        </w:rPr>
        <w:t>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0607E6" w14:paraId="4DF1B723" w14:textId="77777777" w:rsidTr="008772CA">
        <w:trPr>
          <w:trHeight w:val="537"/>
        </w:trPr>
        <w:tc>
          <w:tcPr>
            <w:tcW w:w="1469" w:type="dxa"/>
            <w:vAlign w:val="center"/>
          </w:tcPr>
          <w:p w14:paraId="47EF6275" w14:textId="77777777" w:rsidR="000607E6" w:rsidRDefault="000607E6" w:rsidP="007B7D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</w:tcPr>
          <w:p w14:paraId="45A10961" w14:textId="77777777" w:rsidR="000607E6" w:rsidRDefault="000607E6" w:rsidP="007B7D3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0B9EF1" w14:textId="77777777" w:rsidR="00533744" w:rsidRPr="00533744" w:rsidRDefault="00533744">
      <w:pPr>
        <w:rPr>
          <w:rFonts w:ascii="ＭＳ Ｐゴシック" w:eastAsia="ＭＳ Ｐゴシック" w:hAnsi="ＭＳ Ｐゴシック"/>
          <w:b/>
          <w:sz w:val="22"/>
        </w:rPr>
      </w:pPr>
      <w:r w:rsidRPr="00533744">
        <w:rPr>
          <w:rFonts w:ascii="ＭＳ Ｐゴシック" w:eastAsia="ＭＳ Ｐゴシック" w:hAnsi="ＭＳ Ｐゴシック" w:hint="eastAsia"/>
          <w:b/>
          <w:sz w:val="22"/>
        </w:rPr>
        <w:t>問題１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715"/>
        <w:gridCol w:w="574"/>
        <w:gridCol w:w="3674"/>
      </w:tblGrid>
      <w:tr w:rsidR="00533744" w14:paraId="06AB9140" w14:textId="77777777" w:rsidTr="00D64B5E">
        <w:trPr>
          <w:trHeight w:val="648"/>
        </w:trPr>
        <w:tc>
          <w:tcPr>
            <w:tcW w:w="534" w:type="dxa"/>
            <w:vAlign w:val="center"/>
          </w:tcPr>
          <w:p w14:paraId="51DD6C99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133612626"/>
            <w:r>
              <w:rPr>
                <w:rFonts w:ascii="ＭＳ Ｐゴシック" w:eastAsia="ＭＳ Ｐゴシック" w:hAnsi="ＭＳ Ｐゴシック" w:hint="eastAsia"/>
                <w:sz w:val="22"/>
              </w:rPr>
              <w:t>ア</w:t>
            </w:r>
          </w:p>
        </w:tc>
        <w:tc>
          <w:tcPr>
            <w:tcW w:w="3816" w:type="dxa"/>
            <w:vAlign w:val="center"/>
          </w:tcPr>
          <w:p w14:paraId="369C1CBF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1E07AC32" w14:textId="77777777" w:rsidR="00533744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カ</w:t>
            </w:r>
          </w:p>
        </w:tc>
        <w:tc>
          <w:tcPr>
            <w:tcW w:w="3774" w:type="dxa"/>
            <w:vAlign w:val="center"/>
          </w:tcPr>
          <w:p w14:paraId="2765C7B7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583F7303" w14:textId="77777777" w:rsidTr="00D64B5E">
        <w:trPr>
          <w:trHeight w:val="559"/>
        </w:trPr>
        <w:tc>
          <w:tcPr>
            <w:tcW w:w="534" w:type="dxa"/>
            <w:vAlign w:val="center"/>
          </w:tcPr>
          <w:p w14:paraId="7EEFE896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</w:t>
            </w:r>
          </w:p>
        </w:tc>
        <w:tc>
          <w:tcPr>
            <w:tcW w:w="3816" w:type="dxa"/>
            <w:vAlign w:val="center"/>
          </w:tcPr>
          <w:p w14:paraId="54BAC65D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1C58D200" w14:textId="77777777" w:rsidR="00533744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キ</w:t>
            </w:r>
          </w:p>
        </w:tc>
        <w:tc>
          <w:tcPr>
            <w:tcW w:w="3774" w:type="dxa"/>
            <w:vAlign w:val="center"/>
          </w:tcPr>
          <w:p w14:paraId="167D1947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336F6277" w14:textId="77777777" w:rsidTr="00D64B5E">
        <w:trPr>
          <w:trHeight w:val="553"/>
        </w:trPr>
        <w:tc>
          <w:tcPr>
            <w:tcW w:w="534" w:type="dxa"/>
            <w:vAlign w:val="center"/>
          </w:tcPr>
          <w:p w14:paraId="152C191A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ウ</w:t>
            </w:r>
          </w:p>
        </w:tc>
        <w:tc>
          <w:tcPr>
            <w:tcW w:w="3816" w:type="dxa"/>
            <w:vAlign w:val="center"/>
          </w:tcPr>
          <w:p w14:paraId="57CBBA35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3DB37332" w14:textId="77777777" w:rsidR="00533744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</w:t>
            </w:r>
          </w:p>
        </w:tc>
        <w:tc>
          <w:tcPr>
            <w:tcW w:w="3774" w:type="dxa"/>
            <w:vAlign w:val="center"/>
          </w:tcPr>
          <w:p w14:paraId="28572D3E" w14:textId="77777777" w:rsidR="001060FC" w:rsidRDefault="001060FC" w:rsidP="001060F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0"/>
      <w:tr w:rsidR="00533744" w14:paraId="26717CB1" w14:textId="77777777" w:rsidTr="00D64B5E">
        <w:trPr>
          <w:trHeight w:val="561"/>
        </w:trPr>
        <w:tc>
          <w:tcPr>
            <w:tcW w:w="534" w:type="dxa"/>
            <w:vAlign w:val="center"/>
          </w:tcPr>
          <w:p w14:paraId="532138E2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エ</w:t>
            </w:r>
          </w:p>
        </w:tc>
        <w:tc>
          <w:tcPr>
            <w:tcW w:w="3816" w:type="dxa"/>
            <w:vAlign w:val="center"/>
          </w:tcPr>
          <w:p w14:paraId="3C902525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00EDDDA1" w14:textId="77777777" w:rsidR="00533744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ケ</w:t>
            </w:r>
          </w:p>
        </w:tc>
        <w:tc>
          <w:tcPr>
            <w:tcW w:w="3774" w:type="dxa"/>
            <w:vAlign w:val="center"/>
          </w:tcPr>
          <w:p w14:paraId="405C0D28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7FAD" w14:paraId="0D40B72B" w14:textId="77777777" w:rsidTr="00D64B5E">
        <w:trPr>
          <w:trHeight w:val="555"/>
        </w:trPr>
        <w:tc>
          <w:tcPr>
            <w:tcW w:w="534" w:type="dxa"/>
            <w:vAlign w:val="center"/>
          </w:tcPr>
          <w:p w14:paraId="6AC96A57" w14:textId="77777777" w:rsidR="003E7FAD" w:rsidRDefault="003E7FAD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</w:t>
            </w:r>
          </w:p>
        </w:tc>
        <w:tc>
          <w:tcPr>
            <w:tcW w:w="3816" w:type="dxa"/>
            <w:vAlign w:val="center"/>
          </w:tcPr>
          <w:p w14:paraId="4C0175DA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6F131BE9" w14:textId="77777777" w:rsidR="003E7FAD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コ</w:t>
            </w:r>
          </w:p>
        </w:tc>
        <w:tc>
          <w:tcPr>
            <w:tcW w:w="3774" w:type="dxa"/>
            <w:vAlign w:val="center"/>
          </w:tcPr>
          <w:p w14:paraId="4B22B32E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6BF9CBB" w14:textId="77777777" w:rsidR="00063488" w:rsidRDefault="00063488">
      <w:pPr>
        <w:rPr>
          <w:rFonts w:ascii="ＭＳ Ｐゴシック" w:eastAsia="ＭＳ Ｐゴシック" w:hAnsi="ＭＳ Ｐゴシック"/>
          <w:sz w:val="22"/>
        </w:rPr>
      </w:pPr>
    </w:p>
    <w:p w14:paraId="7FEC5692" w14:textId="77777777" w:rsidR="000D20E7" w:rsidRDefault="005E1261">
      <w:pPr>
        <w:rPr>
          <w:rFonts w:ascii="ＭＳ Ｐゴシック" w:eastAsia="ＭＳ Ｐゴシック" w:hAnsi="ＭＳ Ｐゴシック"/>
          <w:b/>
          <w:sz w:val="22"/>
        </w:rPr>
      </w:pPr>
      <w:bookmarkStart w:id="1" w:name="_Hlk132730569"/>
      <w:r>
        <w:rPr>
          <w:rFonts w:ascii="ＭＳ Ｐゴシック" w:eastAsia="ＭＳ Ｐゴシック" w:hAnsi="ＭＳ Ｐゴシック" w:hint="eastAsia"/>
          <w:b/>
          <w:sz w:val="22"/>
        </w:rPr>
        <w:t>問題２</w:t>
      </w:r>
    </w:p>
    <w:p w14:paraId="28C2186D" w14:textId="79125841" w:rsidR="00A655D4" w:rsidRPr="00D74E02" w:rsidRDefault="00D74E02">
      <w:pPr>
        <w:rPr>
          <w:rFonts w:ascii="ＭＳ Ｐゴシック" w:eastAsia="ＭＳ Ｐゴシック" w:hAnsi="ＭＳ Ｐゴシック"/>
          <w:b/>
          <w:color w:val="FF0000"/>
          <w:sz w:val="22"/>
        </w:rPr>
      </w:pPr>
      <w:bookmarkStart w:id="2" w:name="_Hlk490422880"/>
      <w:bookmarkEnd w:id="1"/>
      <w:r w:rsidRPr="002608FA">
        <w:rPr>
          <w:rFonts w:ascii="ＭＳ Ｐゴシック" w:eastAsia="ＭＳ Ｐゴシック" w:hAnsi="ＭＳ Ｐゴシック" w:hint="eastAsia"/>
          <w:sz w:val="22"/>
          <w:u w:val="single"/>
        </w:rPr>
        <w:t>相手勘定科目が複数のときは</w:t>
      </w:r>
      <w:r w:rsidR="00C2216D" w:rsidRPr="002608FA">
        <w:rPr>
          <w:rFonts w:ascii="ＭＳ Ｐゴシック" w:eastAsia="ＭＳ Ｐゴシック" w:hAnsi="ＭＳ Ｐゴシック" w:hint="eastAsia"/>
          <w:sz w:val="22"/>
          <w:u w:val="single"/>
        </w:rPr>
        <w:t>、</w:t>
      </w:r>
      <w:r w:rsidRPr="002608FA">
        <w:rPr>
          <w:rFonts w:ascii="ＭＳ Ｐゴシック" w:eastAsia="ＭＳ Ｐゴシック" w:hAnsi="ＭＳ Ｐゴシック" w:hint="eastAsia"/>
          <w:sz w:val="22"/>
          <w:u w:val="single"/>
        </w:rPr>
        <w:t>諸口を使わず相手勘定科目毎に仕訳すること</w:t>
      </w:r>
    </w:p>
    <w:bookmarkEnd w:id="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655"/>
        <w:gridCol w:w="1455"/>
        <w:gridCol w:w="1717"/>
        <w:gridCol w:w="1245"/>
        <w:gridCol w:w="970"/>
        <w:gridCol w:w="921"/>
      </w:tblGrid>
      <w:tr w:rsidR="00BB5EC0" w:rsidRPr="00BB5EC0" w14:paraId="65D180C9" w14:textId="77777777" w:rsidTr="004A132D">
        <w:tc>
          <w:tcPr>
            <w:tcW w:w="531" w:type="dxa"/>
            <w:vMerge w:val="restart"/>
          </w:tcPr>
          <w:p w14:paraId="392FCAF7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0" w:type="dxa"/>
            <w:gridSpan w:val="2"/>
          </w:tcPr>
          <w:p w14:paraId="798A3680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借方</w:t>
            </w:r>
          </w:p>
        </w:tc>
        <w:tc>
          <w:tcPr>
            <w:tcW w:w="2962" w:type="dxa"/>
            <w:gridSpan w:val="2"/>
          </w:tcPr>
          <w:p w14:paraId="4659C55C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貸方</w:t>
            </w:r>
          </w:p>
        </w:tc>
        <w:tc>
          <w:tcPr>
            <w:tcW w:w="1891" w:type="dxa"/>
            <w:gridSpan w:val="2"/>
          </w:tcPr>
          <w:p w14:paraId="7CF533CF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B5EC0">
              <w:rPr>
                <w:rFonts w:ascii="ＭＳ Ｐゴシック" w:eastAsia="ＭＳ Ｐゴシック" w:hAnsi="ＭＳ Ｐゴシック" w:hint="eastAsia"/>
                <w:sz w:val="22"/>
              </w:rPr>
              <w:t>収支計算書</w:t>
            </w:r>
          </w:p>
        </w:tc>
      </w:tr>
      <w:tr w:rsidR="00BB5EC0" w:rsidRPr="00BB5EC0" w14:paraId="547BADE8" w14:textId="77777777" w:rsidTr="004A132D">
        <w:tc>
          <w:tcPr>
            <w:tcW w:w="531" w:type="dxa"/>
            <w:vMerge/>
          </w:tcPr>
          <w:p w14:paraId="31469123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</w:tcPr>
          <w:p w14:paraId="7B3AB7B0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勘定科目</w:t>
            </w:r>
          </w:p>
        </w:tc>
        <w:tc>
          <w:tcPr>
            <w:tcW w:w="1455" w:type="dxa"/>
          </w:tcPr>
          <w:p w14:paraId="16A5E230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  <w:tc>
          <w:tcPr>
            <w:tcW w:w="1717" w:type="dxa"/>
          </w:tcPr>
          <w:p w14:paraId="74E2F9AA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勘定科目</w:t>
            </w:r>
          </w:p>
        </w:tc>
        <w:tc>
          <w:tcPr>
            <w:tcW w:w="1245" w:type="dxa"/>
          </w:tcPr>
          <w:p w14:paraId="4290F1BC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  <w:tc>
          <w:tcPr>
            <w:tcW w:w="970" w:type="dxa"/>
          </w:tcPr>
          <w:p w14:paraId="4D968041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5E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資金収支</w:t>
            </w:r>
          </w:p>
        </w:tc>
        <w:tc>
          <w:tcPr>
            <w:tcW w:w="921" w:type="dxa"/>
          </w:tcPr>
          <w:p w14:paraId="21C317FB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Ｐ／Ｌ</w:t>
            </w:r>
          </w:p>
        </w:tc>
      </w:tr>
      <w:tr w:rsidR="00BB5EC0" w:rsidRPr="00BB5EC0" w14:paraId="684F1F83" w14:textId="77777777" w:rsidTr="00E65490">
        <w:trPr>
          <w:trHeight w:val="575"/>
        </w:trPr>
        <w:tc>
          <w:tcPr>
            <w:tcW w:w="531" w:type="dxa"/>
          </w:tcPr>
          <w:p w14:paraId="27CB8030" w14:textId="77777777" w:rsidR="00BB5EC0" w:rsidRPr="00BB5EC0" w:rsidRDefault="00BB5EC0" w:rsidP="00BB5EC0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</w:tcPr>
          <w:p w14:paraId="45018249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</w:tcPr>
          <w:p w14:paraId="65F003FB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</w:tcPr>
          <w:p w14:paraId="43D5AFBE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</w:tcPr>
          <w:p w14:paraId="77C3D3A7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</w:tcPr>
          <w:p w14:paraId="2E9BA062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</w:tcPr>
          <w:p w14:paraId="2364AD0A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B5EC0" w:rsidRPr="00BB5EC0" w14:paraId="67F7E98F" w14:textId="77777777" w:rsidTr="004A132D">
        <w:trPr>
          <w:trHeight w:val="562"/>
        </w:trPr>
        <w:tc>
          <w:tcPr>
            <w:tcW w:w="531" w:type="dxa"/>
          </w:tcPr>
          <w:p w14:paraId="3E78DE59" w14:textId="77777777" w:rsidR="00BB5EC0" w:rsidRPr="00BB5EC0" w:rsidRDefault="00BB5EC0" w:rsidP="00BB5EC0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</w:tcPr>
          <w:p w14:paraId="3DF6DC8A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</w:tcPr>
          <w:p w14:paraId="42777CAA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</w:tcPr>
          <w:p w14:paraId="7CF65A20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</w:tcPr>
          <w:p w14:paraId="11EC6BB3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</w:tcPr>
          <w:p w14:paraId="35EC5F0F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</w:tcPr>
          <w:p w14:paraId="4807A2A8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B5EC0" w:rsidRPr="00BB5EC0" w14:paraId="2F4D5917" w14:textId="77777777" w:rsidTr="004A132D">
        <w:trPr>
          <w:trHeight w:val="554"/>
        </w:trPr>
        <w:tc>
          <w:tcPr>
            <w:tcW w:w="531" w:type="dxa"/>
          </w:tcPr>
          <w:p w14:paraId="2CC80DAF" w14:textId="77777777" w:rsidR="00BB5EC0" w:rsidRPr="00BB5EC0" w:rsidRDefault="00BB5EC0" w:rsidP="00BB5EC0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1C1BA49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50142F7A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316E3490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BE33899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06FF3FF2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0944CBDB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132D" w:rsidRPr="00BB5EC0" w14:paraId="30C88338" w14:textId="77777777" w:rsidTr="00E65490">
        <w:trPr>
          <w:trHeight w:val="769"/>
        </w:trPr>
        <w:tc>
          <w:tcPr>
            <w:tcW w:w="531" w:type="dxa"/>
          </w:tcPr>
          <w:p w14:paraId="21F32503" w14:textId="77777777" w:rsidR="004A132D" w:rsidRPr="00BB5EC0" w:rsidRDefault="004A132D" w:rsidP="00BB5EC0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7DFA608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29F12E64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248D6F9F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0FFF090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55BCC14B" w14:textId="77777777" w:rsidR="004A132D" w:rsidRPr="00BB5EC0" w:rsidRDefault="004A132D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45503330" w14:textId="77777777" w:rsidR="004A132D" w:rsidRPr="00BB5EC0" w:rsidRDefault="004A132D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132D" w:rsidRPr="00BB5EC0" w14:paraId="4B38B6E4" w14:textId="77777777" w:rsidTr="004A132D">
        <w:trPr>
          <w:trHeight w:val="554"/>
        </w:trPr>
        <w:tc>
          <w:tcPr>
            <w:tcW w:w="531" w:type="dxa"/>
          </w:tcPr>
          <w:p w14:paraId="2A593DB7" w14:textId="77777777" w:rsidR="004A132D" w:rsidRPr="00BB5EC0" w:rsidRDefault="004A132D" w:rsidP="00BB5EC0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3CA15DC9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597CCBA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7B95B3D7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92128C1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48255273" w14:textId="77777777" w:rsidR="004A132D" w:rsidRPr="00BB5EC0" w:rsidRDefault="004A132D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AD8D38D" w14:textId="77777777" w:rsidR="004A132D" w:rsidRPr="00BB5EC0" w:rsidRDefault="004A132D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80923" w:rsidRPr="00BB5EC0" w14:paraId="61C43AA4" w14:textId="77777777" w:rsidTr="004A132D">
        <w:trPr>
          <w:trHeight w:val="550"/>
        </w:trPr>
        <w:tc>
          <w:tcPr>
            <w:tcW w:w="531" w:type="dxa"/>
            <w:vMerge w:val="restart"/>
          </w:tcPr>
          <w:p w14:paraId="455F9A9A" w14:textId="77777777" w:rsidR="00C80923" w:rsidRPr="00BB5EC0" w:rsidRDefault="00C80923" w:rsidP="00BB5EC0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  <w:tcBorders>
              <w:bottom w:val="dotted" w:sz="4" w:space="0" w:color="auto"/>
            </w:tcBorders>
          </w:tcPr>
          <w:p w14:paraId="7FBAD837" w14:textId="031A53B1" w:rsidR="00C80923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現金預金</w:t>
            </w:r>
          </w:p>
        </w:tc>
        <w:tc>
          <w:tcPr>
            <w:tcW w:w="1455" w:type="dxa"/>
            <w:tcBorders>
              <w:bottom w:val="dotted" w:sz="4" w:space="0" w:color="auto"/>
            </w:tcBorders>
          </w:tcPr>
          <w:p w14:paraId="3E05A0C1" w14:textId="77777777" w:rsidR="00C80923" w:rsidRPr="00BB5EC0" w:rsidRDefault="00C80923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bottom w:val="dotted" w:sz="4" w:space="0" w:color="auto"/>
            </w:tcBorders>
          </w:tcPr>
          <w:p w14:paraId="78F4DFCE" w14:textId="77777777" w:rsidR="00C80923" w:rsidRPr="00BB5EC0" w:rsidRDefault="00C80923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14:paraId="653ADDEA" w14:textId="77777777" w:rsidR="00C80923" w:rsidRPr="00BB5EC0" w:rsidRDefault="00C80923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bottom w:val="dotted" w:sz="4" w:space="0" w:color="auto"/>
            </w:tcBorders>
          </w:tcPr>
          <w:p w14:paraId="1E60526C" w14:textId="77777777" w:rsidR="00C80923" w:rsidRPr="00BB5EC0" w:rsidRDefault="00C80923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</w:tcPr>
          <w:p w14:paraId="7046A8BC" w14:textId="77777777" w:rsidR="00C80923" w:rsidRPr="00BB5EC0" w:rsidRDefault="00C80923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80923" w:rsidRPr="00BB5EC0" w14:paraId="56ADE8A3" w14:textId="77777777" w:rsidTr="004A132D">
        <w:trPr>
          <w:trHeight w:val="558"/>
        </w:trPr>
        <w:tc>
          <w:tcPr>
            <w:tcW w:w="531" w:type="dxa"/>
            <w:vMerge/>
          </w:tcPr>
          <w:p w14:paraId="400A99A4" w14:textId="77777777" w:rsidR="00C80923" w:rsidRPr="00BB5EC0" w:rsidRDefault="00C80923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</w:tcPr>
          <w:p w14:paraId="71B51047" w14:textId="7CA770C9" w:rsidR="00C80923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現金預金</w:t>
            </w:r>
          </w:p>
        </w:tc>
        <w:tc>
          <w:tcPr>
            <w:tcW w:w="1455" w:type="dxa"/>
            <w:tcBorders>
              <w:top w:val="dotted" w:sz="4" w:space="0" w:color="auto"/>
              <w:bottom w:val="single" w:sz="4" w:space="0" w:color="auto"/>
            </w:tcBorders>
          </w:tcPr>
          <w:p w14:paraId="4A3E5C9E" w14:textId="77777777" w:rsidR="00C80923" w:rsidRPr="00BB5EC0" w:rsidRDefault="00C80923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single" w:sz="4" w:space="0" w:color="auto"/>
            </w:tcBorders>
          </w:tcPr>
          <w:p w14:paraId="5573F7BB" w14:textId="77777777" w:rsidR="00C80923" w:rsidRPr="00BB5EC0" w:rsidRDefault="00C80923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single" w:sz="4" w:space="0" w:color="auto"/>
            </w:tcBorders>
          </w:tcPr>
          <w:p w14:paraId="5CF3B512" w14:textId="77777777" w:rsidR="00C80923" w:rsidRPr="00BB5EC0" w:rsidRDefault="00C80923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</w:tcPr>
          <w:p w14:paraId="0C766236" w14:textId="77777777" w:rsidR="00C80923" w:rsidRPr="00BB5EC0" w:rsidRDefault="00C80923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</w:tcPr>
          <w:p w14:paraId="34A26FF5" w14:textId="77777777" w:rsidR="00C80923" w:rsidRPr="00BB5EC0" w:rsidRDefault="00C80923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B5EC0" w:rsidRPr="00BB5EC0" w14:paraId="68C68203" w14:textId="77777777" w:rsidTr="00E65490">
        <w:trPr>
          <w:trHeight w:val="861"/>
        </w:trPr>
        <w:tc>
          <w:tcPr>
            <w:tcW w:w="531" w:type="dxa"/>
          </w:tcPr>
          <w:p w14:paraId="137CDA1B" w14:textId="77777777" w:rsidR="00BB5EC0" w:rsidRPr="00A655D4" w:rsidRDefault="00BB5EC0" w:rsidP="00A655D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bookmarkStart w:id="3" w:name="_Hlk490422543"/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37C7FDB9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0E5D79BA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33138E0B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03CFBB0" w14:textId="77777777" w:rsidR="00BB5EC0" w:rsidRPr="00BB5EC0" w:rsidRDefault="00BB5EC0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0E90518D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195540E" w14:textId="77777777" w:rsidR="00BB5EC0" w:rsidRPr="00BB5EC0" w:rsidRDefault="00BB5EC0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132D" w:rsidRPr="00BB5EC0" w14:paraId="51EA5D58" w14:textId="77777777" w:rsidTr="00E65490">
        <w:trPr>
          <w:trHeight w:val="831"/>
        </w:trPr>
        <w:tc>
          <w:tcPr>
            <w:tcW w:w="531" w:type="dxa"/>
          </w:tcPr>
          <w:p w14:paraId="11C1EA34" w14:textId="77777777" w:rsidR="004A132D" w:rsidRPr="00A655D4" w:rsidRDefault="004A132D" w:rsidP="00A655D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574276A0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2BCDB8A2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0E30F6E5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77C7315" w14:textId="77777777" w:rsidR="004A132D" w:rsidRPr="00BB5EC0" w:rsidRDefault="004A132D" w:rsidP="00BC52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4C578F78" w14:textId="77777777" w:rsidR="004A132D" w:rsidRPr="00BB5EC0" w:rsidRDefault="004A132D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627DA31" w14:textId="77777777" w:rsidR="004A132D" w:rsidRPr="00BB5EC0" w:rsidRDefault="004A132D" w:rsidP="00BB5EC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3"/>
      <w:tr w:rsidR="00A655D4" w:rsidRPr="00BB5EC0" w14:paraId="6B9F7192" w14:textId="77777777" w:rsidTr="004A132D">
        <w:trPr>
          <w:trHeight w:val="576"/>
        </w:trPr>
        <w:tc>
          <w:tcPr>
            <w:tcW w:w="531" w:type="dxa"/>
            <w:vMerge w:val="restart"/>
          </w:tcPr>
          <w:p w14:paraId="2276A0A2" w14:textId="77777777" w:rsidR="00A655D4" w:rsidRPr="00C80923" w:rsidRDefault="00A655D4" w:rsidP="00F32C0D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tted" w:sz="4" w:space="0" w:color="auto"/>
            </w:tcBorders>
          </w:tcPr>
          <w:p w14:paraId="3BFD1DC6" w14:textId="77777777" w:rsidR="00A655D4" w:rsidRPr="00BB5EC0" w:rsidRDefault="00A655D4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dotted" w:sz="4" w:space="0" w:color="auto"/>
            </w:tcBorders>
          </w:tcPr>
          <w:p w14:paraId="786C143C" w14:textId="77777777" w:rsidR="00A655D4" w:rsidRPr="00BB5EC0" w:rsidRDefault="00A655D4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dotted" w:sz="4" w:space="0" w:color="auto"/>
            </w:tcBorders>
          </w:tcPr>
          <w:p w14:paraId="655143CC" w14:textId="77777777" w:rsidR="00A655D4" w:rsidRPr="00BB5EC0" w:rsidRDefault="00A655D4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dotted" w:sz="4" w:space="0" w:color="auto"/>
            </w:tcBorders>
          </w:tcPr>
          <w:p w14:paraId="79A2C8A4" w14:textId="77777777" w:rsidR="00A655D4" w:rsidRPr="00BB5EC0" w:rsidRDefault="00A655D4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dotted" w:sz="4" w:space="0" w:color="auto"/>
            </w:tcBorders>
          </w:tcPr>
          <w:p w14:paraId="74F82C1E" w14:textId="77777777" w:rsidR="00A655D4" w:rsidRPr="00BB5EC0" w:rsidRDefault="00A655D4" w:rsidP="00F32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dotted" w:sz="4" w:space="0" w:color="auto"/>
            </w:tcBorders>
          </w:tcPr>
          <w:p w14:paraId="6FC17481" w14:textId="77777777" w:rsidR="00A655D4" w:rsidRPr="00BB5EC0" w:rsidRDefault="00A655D4" w:rsidP="00F32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655D4" w:rsidRPr="00BB5EC0" w14:paraId="1342C95C" w14:textId="77777777" w:rsidTr="004A132D">
        <w:trPr>
          <w:trHeight w:val="542"/>
        </w:trPr>
        <w:tc>
          <w:tcPr>
            <w:tcW w:w="531" w:type="dxa"/>
            <w:vMerge/>
          </w:tcPr>
          <w:p w14:paraId="5ED4DFDB" w14:textId="77777777" w:rsidR="00A655D4" w:rsidRPr="00BB5EC0" w:rsidRDefault="00A655D4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5" w:type="dxa"/>
            <w:tcBorders>
              <w:top w:val="dotted" w:sz="4" w:space="0" w:color="auto"/>
              <w:bottom w:val="single" w:sz="4" w:space="0" w:color="auto"/>
            </w:tcBorders>
          </w:tcPr>
          <w:p w14:paraId="279CAB1A" w14:textId="77777777" w:rsidR="00A655D4" w:rsidRPr="00BB5EC0" w:rsidRDefault="00A655D4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single" w:sz="4" w:space="0" w:color="auto"/>
            </w:tcBorders>
          </w:tcPr>
          <w:p w14:paraId="405CD66B" w14:textId="77777777" w:rsidR="00A655D4" w:rsidRPr="00BB5EC0" w:rsidRDefault="00A655D4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single" w:sz="4" w:space="0" w:color="auto"/>
            </w:tcBorders>
          </w:tcPr>
          <w:p w14:paraId="449A95C5" w14:textId="77777777" w:rsidR="00A655D4" w:rsidRPr="00BB5EC0" w:rsidRDefault="00A655D4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single" w:sz="4" w:space="0" w:color="auto"/>
            </w:tcBorders>
          </w:tcPr>
          <w:p w14:paraId="79708AAB" w14:textId="77777777" w:rsidR="00A655D4" w:rsidRPr="00BB5EC0" w:rsidRDefault="00A655D4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</w:tcPr>
          <w:p w14:paraId="6D84B5BC" w14:textId="77777777" w:rsidR="00A655D4" w:rsidRPr="00BB5EC0" w:rsidRDefault="00A655D4" w:rsidP="00F32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</w:tcPr>
          <w:p w14:paraId="173CD1A1" w14:textId="77777777" w:rsidR="00A655D4" w:rsidRPr="00BB5EC0" w:rsidRDefault="00A655D4" w:rsidP="00F32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132D" w:rsidRPr="00BB5EC0" w14:paraId="3787B8B6" w14:textId="77777777" w:rsidTr="004A132D">
        <w:trPr>
          <w:trHeight w:val="542"/>
        </w:trPr>
        <w:tc>
          <w:tcPr>
            <w:tcW w:w="531" w:type="dxa"/>
          </w:tcPr>
          <w:p w14:paraId="45240C7C" w14:textId="4B4AA710" w:rsidR="004A132D" w:rsidRPr="00BB5EC0" w:rsidRDefault="004A132D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⑩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12FFDA06" w14:textId="77777777" w:rsidR="004A132D" w:rsidRPr="00BB5EC0" w:rsidRDefault="004A132D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7C5BDE02" w14:textId="77777777" w:rsidR="004A132D" w:rsidRPr="00BB5EC0" w:rsidRDefault="004A132D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6B60FE04" w14:textId="77777777" w:rsidR="004A132D" w:rsidRPr="00BB5EC0" w:rsidRDefault="004A132D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02FDD312" w14:textId="77777777" w:rsidR="004A132D" w:rsidRPr="00BB5EC0" w:rsidRDefault="004A132D" w:rsidP="00F32C0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5E971781" w14:textId="77777777" w:rsidR="004A132D" w:rsidRPr="00BB5EC0" w:rsidRDefault="004A132D" w:rsidP="00F32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656D9205" w14:textId="77777777" w:rsidR="004A132D" w:rsidRPr="00BB5EC0" w:rsidRDefault="004A132D" w:rsidP="00F32C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7984BF2" w14:textId="7CE54047" w:rsidR="00402DE6" w:rsidRPr="00A655D4" w:rsidRDefault="004A132D" w:rsidP="00A655D4">
      <w:pPr>
        <w:rPr>
          <w:rFonts w:ascii="ＭＳ Ｐゴシック" w:eastAsia="ＭＳ Ｐゴシック" w:hAnsi="ＭＳ Ｐゴシック"/>
          <w:b/>
          <w:sz w:val="22"/>
        </w:rPr>
      </w:pPr>
      <w:bookmarkStart w:id="4" w:name="_Hlk133612722"/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問題３</w:t>
      </w:r>
      <w:r w:rsidR="008F6DAA">
        <w:rPr>
          <w:rFonts w:ascii="ＭＳ Ｐゴシック" w:eastAsia="ＭＳ Ｐゴシック" w:hAnsi="ＭＳ Ｐゴシック" w:hint="eastAsia"/>
          <w:b/>
          <w:sz w:val="22"/>
        </w:rPr>
        <w:t>（１）</w:t>
      </w:r>
    </w:p>
    <w:tbl>
      <w:tblPr>
        <w:tblW w:w="931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402"/>
        <w:gridCol w:w="88"/>
        <w:gridCol w:w="2829"/>
        <w:gridCol w:w="1541"/>
        <w:gridCol w:w="1540"/>
        <w:gridCol w:w="1541"/>
        <w:gridCol w:w="252"/>
        <w:gridCol w:w="658"/>
      </w:tblGrid>
      <w:tr w:rsidR="00210672" w:rsidRPr="00095761" w14:paraId="4470C084" w14:textId="77777777" w:rsidTr="00D04218">
        <w:trPr>
          <w:cantSplit/>
          <w:trHeight w:val="266"/>
        </w:trPr>
        <w:tc>
          <w:tcPr>
            <w:tcW w:w="86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8A66154" w14:textId="77777777" w:rsidR="00210672" w:rsidRPr="00095761" w:rsidRDefault="00210672" w:rsidP="000957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bookmarkStart w:id="5" w:name="_Hlk490423769"/>
            <w:bookmarkEnd w:id="4"/>
          </w:p>
        </w:tc>
        <w:tc>
          <w:tcPr>
            <w:tcW w:w="753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1F081E5" w14:textId="77777777" w:rsidR="00210672" w:rsidRPr="00095761" w:rsidRDefault="00D04218" w:rsidP="00095761">
            <w:pPr>
              <w:spacing w:beforeLines="50" w:before="180" w:line="4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現　金　預　金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2B418BE" w14:textId="77777777" w:rsidR="00210672" w:rsidRPr="00095761" w:rsidRDefault="00210672" w:rsidP="000957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225EFE3" w14:textId="77777777" w:rsidR="00210672" w:rsidRPr="00095761" w:rsidRDefault="00210672" w:rsidP="000957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10672" w:rsidRPr="00095761" w14:paraId="764C4F6F" w14:textId="77777777" w:rsidTr="00503BDB">
        <w:trPr>
          <w:cantSplit/>
          <w:trHeight w:val="369"/>
        </w:trPr>
        <w:tc>
          <w:tcPr>
            <w:tcW w:w="954" w:type="dxa"/>
            <w:gridSpan w:val="3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</w:tcPr>
          <w:p w14:paraId="349654C1" w14:textId="77777777" w:rsidR="00210672" w:rsidRPr="00230CD4" w:rsidRDefault="00230CD4" w:rsidP="00230CD4">
            <w:pPr>
              <w:spacing w:line="0" w:lineRule="atLeast"/>
              <w:ind w:leftChars="-49" w:left="35" w:hangingChars="69" w:hanging="13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0CD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230CD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付</w:t>
            </w:r>
          </w:p>
        </w:tc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E50ED" w14:textId="77777777" w:rsidR="00210672" w:rsidRPr="00095761" w:rsidRDefault="00210672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摘　　　　　　要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B33B4A" w14:textId="77777777" w:rsidR="00210672" w:rsidRPr="00095761" w:rsidRDefault="000C714E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借　方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63949" w14:textId="77777777" w:rsidR="00210672" w:rsidRPr="00095761" w:rsidRDefault="000C714E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貸　方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6007039" w14:textId="77777777" w:rsidR="00210672" w:rsidRPr="00095761" w:rsidRDefault="00D04218" w:rsidP="00095761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差引残高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1838" w14:textId="77777777" w:rsidR="00210672" w:rsidRPr="00095761" w:rsidRDefault="00210672" w:rsidP="00095761">
            <w:pPr>
              <w:spacing w:line="0" w:lineRule="atLeast"/>
              <w:ind w:rightChars="-60" w:right="-126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3EA31" w14:textId="77777777" w:rsidR="00210672" w:rsidRPr="00095761" w:rsidRDefault="00210672" w:rsidP="00095761">
            <w:pPr>
              <w:spacing w:line="0" w:lineRule="atLeast"/>
              <w:ind w:rightChars="-60" w:right="-126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A655D4" w:rsidRPr="00095761" w14:paraId="69A1ED0D" w14:textId="77777777" w:rsidTr="002608FA">
        <w:trPr>
          <w:cantSplit/>
          <w:trHeight w:val="373"/>
        </w:trPr>
        <w:tc>
          <w:tcPr>
            <w:tcW w:w="464" w:type="dxa"/>
            <w:tcBorders>
              <w:top w:val="double" w:sz="4" w:space="0" w:color="auto"/>
              <w:left w:val="nil"/>
              <w:bottom w:val="doubleWave" w:sz="6" w:space="0" w:color="auto"/>
              <w:right w:val="single" w:sz="4" w:space="0" w:color="auto"/>
            </w:tcBorders>
            <w:vAlign w:val="center"/>
          </w:tcPr>
          <w:p w14:paraId="68905C45" w14:textId="77777777" w:rsidR="00A655D4" w:rsidRPr="002608FA" w:rsidRDefault="00230CD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2608F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4</w:t>
            </w:r>
          </w:p>
        </w:tc>
        <w:tc>
          <w:tcPr>
            <w:tcW w:w="490" w:type="dxa"/>
            <w:gridSpan w:val="2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  <w:vAlign w:val="center"/>
          </w:tcPr>
          <w:p w14:paraId="0530A228" w14:textId="77777777" w:rsidR="00A655D4" w:rsidRPr="002608FA" w:rsidRDefault="00230CD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2608F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</w:t>
            </w:r>
          </w:p>
        </w:tc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double" w:sz="4" w:space="0" w:color="auto"/>
            </w:tcBorders>
            <w:vAlign w:val="center"/>
          </w:tcPr>
          <w:p w14:paraId="35C978E7" w14:textId="77777777" w:rsidR="00A655D4" w:rsidRPr="002608FA" w:rsidRDefault="00230CD4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2608F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前期繰越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single" w:sz="4" w:space="0" w:color="auto"/>
            </w:tcBorders>
          </w:tcPr>
          <w:p w14:paraId="0D2FFB61" w14:textId="77777777" w:rsidR="00A655D4" w:rsidRPr="00095761" w:rsidRDefault="00A655D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</w:tcPr>
          <w:p w14:paraId="04CB7A54" w14:textId="77777777" w:rsidR="00A655D4" w:rsidRPr="00095761" w:rsidRDefault="00A655D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Wave" w:sz="6" w:space="0" w:color="auto"/>
              <w:right w:val="nil"/>
            </w:tcBorders>
          </w:tcPr>
          <w:p w14:paraId="0D20A3F0" w14:textId="77777777" w:rsidR="00A655D4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２，３００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83DE33D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365B7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A655D4" w:rsidRPr="00095761" w14:paraId="64D89D7D" w14:textId="77777777" w:rsidTr="002608FA">
        <w:trPr>
          <w:cantSplit/>
          <w:trHeight w:val="288"/>
        </w:trPr>
        <w:tc>
          <w:tcPr>
            <w:tcW w:w="464" w:type="dxa"/>
            <w:tcBorders>
              <w:top w:val="doubleWave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10082F" w14:textId="77777777" w:rsidR="00A655D4" w:rsidRPr="002608FA" w:rsidRDefault="00A655D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ubleWav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169B3C" w14:textId="77777777" w:rsidR="00A655D4" w:rsidRPr="002608FA" w:rsidRDefault="00A655D4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C4E346C" w14:textId="77777777" w:rsidR="00A655D4" w:rsidRPr="002608FA" w:rsidRDefault="00A655D4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F3DF52B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doubleWav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6F3359B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B5C63FB" w14:textId="77777777" w:rsidR="00A655D4" w:rsidRPr="00095761" w:rsidRDefault="00FC7247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３，３００</w:t>
            </w:r>
          </w:p>
        </w:tc>
        <w:tc>
          <w:tcPr>
            <w:tcW w:w="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748ADF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5C0F" w14:textId="77777777" w:rsidR="00A655D4" w:rsidRPr="00095761" w:rsidRDefault="00A655D4" w:rsidP="000957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4D3214" w:rsidRPr="00095761" w14:paraId="15B622F7" w14:textId="77777777" w:rsidTr="004D3214">
        <w:trPr>
          <w:cantSplit/>
          <w:trHeight w:val="224"/>
        </w:trPr>
        <w:tc>
          <w:tcPr>
            <w:tcW w:w="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1EAFEE" w14:textId="77777777" w:rsidR="004D3214" w:rsidRPr="00095761" w:rsidRDefault="004D321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503066" w14:textId="77777777" w:rsidR="004D3214" w:rsidRPr="00095761" w:rsidRDefault="004D3214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05DAB52" w14:textId="77777777" w:rsidR="004D3214" w:rsidRPr="00095761" w:rsidRDefault="004D3214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48242B4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445CC09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04B1242E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C5A0F3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5283" w14:textId="77777777" w:rsidR="004D3214" w:rsidRPr="00095761" w:rsidRDefault="004D3214" w:rsidP="000957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4D3214" w:rsidRPr="00095761" w14:paraId="253C80D9" w14:textId="77777777" w:rsidTr="004D3214">
        <w:trPr>
          <w:cantSplit/>
          <w:trHeight w:val="224"/>
        </w:trPr>
        <w:tc>
          <w:tcPr>
            <w:tcW w:w="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681A20" w14:textId="77777777" w:rsidR="004D3214" w:rsidRPr="00095761" w:rsidRDefault="004D321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BF0089" w14:textId="77777777" w:rsidR="004D3214" w:rsidRPr="00095761" w:rsidRDefault="004D3214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D84697A" w14:textId="77777777" w:rsidR="004D3214" w:rsidRPr="00095761" w:rsidRDefault="004D3214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BCF41C3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91ACAE0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3E5E916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2BD88B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2788" w14:textId="77777777" w:rsidR="004D3214" w:rsidRPr="00095761" w:rsidRDefault="004D3214" w:rsidP="000957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4D3214" w:rsidRPr="00095761" w14:paraId="3ECFE1AD" w14:textId="77777777" w:rsidTr="004D3214">
        <w:trPr>
          <w:cantSplit/>
          <w:trHeight w:val="224"/>
        </w:trPr>
        <w:tc>
          <w:tcPr>
            <w:tcW w:w="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27C2CD" w14:textId="77777777" w:rsidR="004D3214" w:rsidRPr="00095761" w:rsidRDefault="004D321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68EE45" w14:textId="77777777" w:rsidR="004D3214" w:rsidRPr="00095761" w:rsidRDefault="004D3214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9897E98" w14:textId="77777777" w:rsidR="004D3214" w:rsidRPr="00095761" w:rsidRDefault="004D3214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ACA6987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23F57DB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31A310A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D84D95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3E32" w14:textId="77777777" w:rsidR="004D3214" w:rsidRPr="00095761" w:rsidRDefault="004D3214" w:rsidP="000957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6A30F2" w:rsidRPr="00095761" w14:paraId="664B7675" w14:textId="77777777" w:rsidTr="004D3214">
        <w:trPr>
          <w:cantSplit/>
          <w:trHeight w:val="224"/>
        </w:trPr>
        <w:tc>
          <w:tcPr>
            <w:tcW w:w="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1177B3" w14:textId="77777777" w:rsidR="006A30F2" w:rsidRPr="00095761" w:rsidRDefault="006A30F2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29DD4D" w14:textId="77777777" w:rsidR="006A30F2" w:rsidRPr="00095761" w:rsidRDefault="006A30F2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E1BB38F" w14:textId="77777777" w:rsidR="006A30F2" w:rsidRPr="00095761" w:rsidRDefault="006A30F2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7C42D99" w14:textId="77777777" w:rsidR="006A30F2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C160659" w14:textId="77777777" w:rsidR="006A30F2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63FE4DE9" w14:textId="77777777" w:rsidR="006A30F2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FFCBB9" w14:textId="77777777" w:rsidR="006A30F2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73726" w14:textId="77777777" w:rsidR="006A30F2" w:rsidRPr="00095761" w:rsidRDefault="006A30F2" w:rsidP="000957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6A30F2" w:rsidRPr="00095761" w14:paraId="346844B6" w14:textId="77777777" w:rsidTr="00503BDB">
        <w:trPr>
          <w:cantSplit/>
          <w:trHeight w:val="224"/>
        </w:trPr>
        <w:tc>
          <w:tcPr>
            <w:tcW w:w="4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0C558B" w14:textId="77777777" w:rsidR="006A30F2" w:rsidRPr="00095761" w:rsidRDefault="006A30F2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C3ABD0B" w14:textId="77777777" w:rsidR="006A30F2" w:rsidRPr="00095761" w:rsidRDefault="006A30F2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473191A" w14:textId="77777777" w:rsidR="006A30F2" w:rsidRPr="00095761" w:rsidRDefault="006A30F2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E96C693" w14:textId="77777777" w:rsidR="006A30F2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94CBDDC" w14:textId="77777777" w:rsidR="006A30F2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201C6D33" w14:textId="77777777" w:rsidR="006A30F2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9613EB" w14:textId="77777777" w:rsidR="006A30F2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708C6" w14:textId="77777777" w:rsidR="006A30F2" w:rsidRPr="00095761" w:rsidRDefault="006A30F2" w:rsidP="000957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A655D4" w:rsidRPr="00095761" w14:paraId="7B46D98C" w14:textId="77777777" w:rsidTr="002608FA">
        <w:trPr>
          <w:cantSplit/>
          <w:trHeight w:val="430"/>
        </w:trPr>
        <w:tc>
          <w:tcPr>
            <w:tcW w:w="464" w:type="dxa"/>
            <w:tcBorders>
              <w:top w:val="dotted" w:sz="4" w:space="0" w:color="auto"/>
              <w:left w:val="nil"/>
              <w:bottom w:val="doubleWave" w:sz="6" w:space="0" w:color="auto"/>
              <w:right w:val="single" w:sz="4" w:space="0" w:color="auto"/>
            </w:tcBorders>
            <w:vAlign w:val="center"/>
          </w:tcPr>
          <w:p w14:paraId="1F20B71D" w14:textId="77777777" w:rsidR="00A655D4" w:rsidRPr="00095761" w:rsidRDefault="00A655D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single" w:sz="4" w:space="0" w:color="auto"/>
              <w:bottom w:val="doubleWave" w:sz="6" w:space="0" w:color="auto"/>
              <w:right w:val="double" w:sz="4" w:space="0" w:color="auto"/>
            </w:tcBorders>
            <w:vAlign w:val="center"/>
          </w:tcPr>
          <w:p w14:paraId="451D8CF8" w14:textId="77777777" w:rsidR="00A655D4" w:rsidRPr="00095761" w:rsidRDefault="00A655D4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9B5D57C" w14:textId="77777777" w:rsidR="00A655D4" w:rsidRPr="00095761" w:rsidRDefault="00A655D4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FCBA77F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2E5AED7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14:paraId="70716A1C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A00A5B0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5E131F9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A655D4" w:rsidRPr="00095761" w14:paraId="3DB2A057" w14:textId="77777777" w:rsidTr="002608FA">
        <w:trPr>
          <w:cantSplit/>
          <w:trHeight w:val="224"/>
        </w:trPr>
        <w:tc>
          <w:tcPr>
            <w:tcW w:w="464" w:type="dxa"/>
            <w:tcBorders>
              <w:top w:val="doubleWav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14C39F" w14:textId="77777777" w:rsidR="00A655D4" w:rsidRPr="00095761" w:rsidRDefault="00A655D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ubleWave" w:sz="6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FA19D06" w14:textId="77777777" w:rsidR="00A655D4" w:rsidRPr="00095761" w:rsidRDefault="00A655D4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color w:val="FF0000"/>
                <w:w w:val="80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11EF74" w14:textId="77777777" w:rsidR="00A655D4" w:rsidRPr="00095761" w:rsidRDefault="006A30F2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×××</w:t>
            </w:r>
          </w:p>
        </w:tc>
        <w:tc>
          <w:tcPr>
            <w:tcW w:w="1541" w:type="dxa"/>
            <w:tcBorders>
              <w:top w:val="doubleWav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425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944C9" w14:textId="77777777" w:rsidR="00A655D4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×××</w:t>
            </w:r>
          </w:p>
        </w:tc>
        <w:tc>
          <w:tcPr>
            <w:tcW w:w="1541" w:type="dxa"/>
            <w:tcBorders>
              <w:top w:val="doubleWave" w:sz="6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10A0A897" w14:textId="77777777" w:rsidR="00A655D4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２，７８０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E706CF6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A111DD7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A655D4" w:rsidRPr="00095761" w14:paraId="300B2F12" w14:textId="77777777" w:rsidTr="00503BDB">
        <w:trPr>
          <w:cantSplit/>
          <w:trHeight w:val="308"/>
        </w:trPr>
        <w:tc>
          <w:tcPr>
            <w:tcW w:w="46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BDFE47" w14:textId="77777777" w:rsidR="00A655D4" w:rsidRPr="00095761" w:rsidRDefault="00A655D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BD0A702" w14:textId="77777777" w:rsidR="00A655D4" w:rsidRPr="00095761" w:rsidRDefault="00A655D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A3E0EE" w14:textId="77777777" w:rsidR="00A655D4" w:rsidRPr="00095761" w:rsidRDefault="004D321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2608F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取引合計</w:t>
            </w:r>
          </w:p>
        </w:tc>
        <w:tc>
          <w:tcPr>
            <w:tcW w:w="15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8BED6" w14:textId="77777777" w:rsidR="00A655D4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３，５５０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DF04F" w14:textId="77777777" w:rsidR="00A655D4" w:rsidRPr="00095761" w:rsidRDefault="006A30F2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３，０７０</w:t>
            </w: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5B8D500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ED033B8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45D080F" w14:textId="77777777" w:rsidR="00A655D4" w:rsidRPr="00095761" w:rsidRDefault="00A655D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A655D4" w:rsidRPr="00095761" w14:paraId="4ECF8BA9" w14:textId="77777777" w:rsidTr="00BA56AE">
        <w:trPr>
          <w:cantSplit/>
          <w:trHeight w:val="224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996B0" w14:textId="77777777" w:rsidR="00A655D4" w:rsidRPr="00095761" w:rsidRDefault="00A655D4" w:rsidP="00095761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dotted" w:sz="4" w:space="0" w:color="auto"/>
              <w:bottom w:val="nil"/>
            </w:tcBorders>
          </w:tcPr>
          <w:p w14:paraId="48B6ACE9" w14:textId="77777777" w:rsidR="00A655D4" w:rsidRPr="00095761" w:rsidRDefault="00A655D4" w:rsidP="00095761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1451B8" w14:textId="77777777" w:rsidR="00A655D4" w:rsidRPr="00095761" w:rsidRDefault="00A655D4" w:rsidP="00095761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D8FC8F9" w14:textId="77777777" w:rsidR="00A655D4" w:rsidRPr="00095761" w:rsidRDefault="00A655D4" w:rsidP="00095761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01DDD15" w14:textId="77777777" w:rsidR="00A655D4" w:rsidRPr="00095761" w:rsidRDefault="00A655D4" w:rsidP="00095761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44B76CA9" w14:textId="77777777" w:rsidR="00A655D4" w:rsidRPr="00095761" w:rsidRDefault="00A655D4" w:rsidP="00095761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BD056F3" w14:textId="77777777" w:rsidR="00A655D4" w:rsidRPr="00095761" w:rsidRDefault="00A655D4" w:rsidP="00095761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2A49407" w14:textId="77777777" w:rsidR="00A655D4" w:rsidRPr="00095761" w:rsidRDefault="00A655D4" w:rsidP="00095761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0B2DB84D" w14:textId="77777777" w:rsidR="00095761" w:rsidRPr="00095761" w:rsidRDefault="00095761" w:rsidP="00095761">
      <w:pPr>
        <w:spacing w:line="340" w:lineRule="exact"/>
        <w:rPr>
          <w:rFonts w:ascii="Century" w:eastAsia="ＭＳ 明朝" w:hAnsi="Century" w:cs="Times New Roman"/>
          <w:szCs w:val="24"/>
        </w:rPr>
      </w:pPr>
      <w:bookmarkStart w:id="6" w:name="_Hlk490423605"/>
      <w:bookmarkEnd w:id="5"/>
    </w:p>
    <w:tbl>
      <w:tblPr>
        <w:tblW w:w="931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"/>
        <w:gridCol w:w="495"/>
        <w:gridCol w:w="1082"/>
        <w:gridCol w:w="1846"/>
        <w:gridCol w:w="1023"/>
        <w:gridCol w:w="1022"/>
        <w:gridCol w:w="1023"/>
        <w:gridCol w:w="1023"/>
        <w:gridCol w:w="1443"/>
      </w:tblGrid>
      <w:tr w:rsidR="00095761" w:rsidRPr="00095761" w14:paraId="119741D6" w14:textId="77777777" w:rsidTr="00D04218">
        <w:trPr>
          <w:cantSplit/>
          <w:trHeight w:val="70"/>
        </w:trPr>
        <w:tc>
          <w:tcPr>
            <w:tcW w:w="193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40416A5" w14:textId="77777777" w:rsidR="00095761" w:rsidRPr="00095761" w:rsidRDefault="00095761" w:rsidP="00095761">
            <w:pPr>
              <w:spacing w:line="4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593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5BE5AC61" w14:textId="77777777" w:rsidR="00095761" w:rsidRPr="00095761" w:rsidRDefault="00832988" w:rsidP="00095761">
            <w:pPr>
              <w:spacing w:line="4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車　輌</w:t>
            </w:r>
            <w:r w:rsidR="00D04218">
              <w:rPr>
                <w:rFonts w:ascii="ＭＳ 明朝" w:eastAsia="ＭＳ 明朝" w:hAnsi="ＭＳ 明朝" w:cs="Times New Roman" w:hint="eastAsia"/>
                <w:szCs w:val="24"/>
              </w:rPr>
              <w:t xml:space="preserve">　運　搬　具</w:t>
            </w:r>
          </w:p>
        </w:tc>
        <w:tc>
          <w:tcPr>
            <w:tcW w:w="144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512E992" w14:textId="77777777" w:rsidR="00095761" w:rsidRPr="00095761" w:rsidRDefault="00095761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95761" w:rsidRPr="00095761" w14:paraId="31E63748" w14:textId="77777777" w:rsidTr="00D04218">
        <w:trPr>
          <w:cantSplit/>
          <w:trHeight w:val="260"/>
        </w:trPr>
        <w:tc>
          <w:tcPr>
            <w:tcW w:w="853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72C56044" w14:textId="77777777" w:rsidR="00095761" w:rsidRPr="004D3214" w:rsidRDefault="004D3214" w:rsidP="004D3214">
            <w:pPr>
              <w:spacing w:line="0" w:lineRule="atLeast"/>
              <w:ind w:leftChars="-49" w:left="35" w:hangingChars="69" w:hanging="13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　付</w:t>
            </w:r>
          </w:p>
        </w:tc>
        <w:tc>
          <w:tcPr>
            <w:tcW w:w="29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190B1361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摘　　　　　　要</w:t>
            </w:r>
          </w:p>
        </w:tc>
        <w:tc>
          <w:tcPr>
            <w:tcW w:w="20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F341AF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資金増減取引</w:t>
            </w:r>
          </w:p>
        </w:tc>
        <w:tc>
          <w:tcPr>
            <w:tcW w:w="20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2BC16D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その他取引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34A826D3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差引残高</w:t>
            </w:r>
          </w:p>
        </w:tc>
      </w:tr>
      <w:tr w:rsidR="00095761" w:rsidRPr="00095761" w14:paraId="0D7B30B6" w14:textId="77777777" w:rsidTr="007536BA">
        <w:trPr>
          <w:cantSplit/>
          <w:trHeight w:val="260"/>
        </w:trPr>
        <w:tc>
          <w:tcPr>
            <w:tcW w:w="853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67E39BB2" w14:textId="77777777" w:rsidR="00095761" w:rsidRPr="00095761" w:rsidRDefault="00095761" w:rsidP="00095761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92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D8F400" w14:textId="77777777" w:rsidR="00095761" w:rsidRPr="00095761" w:rsidRDefault="00095761" w:rsidP="000957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572E7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借　　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E5C5A9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貸　　方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DCB1A6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借　　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97EB33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貸　　方</w:t>
            </w:r>
          </w:p>
        </w:tc>
        <w:tc>
          <w:tcPr>
            <w:tcW w:w="14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926B859" w14:textId="77777777" w:rsidR="00095761" w:rsidRPr="00095761" w:rsidRDefault="00095761" w:rsidP="00095761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095761" w:rsidRPr="00095761" w14:paraId="3AFB6324" w14:textId="77777777" w:rsidTr="00503BDB">
        <w:trPr>
          <w:cantSplit/>
          <w:trHeight w:val="364"/>
        </w:trPr>
        <w:tc>
          <w:tcPr>
            <w:tcW w:w="358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086BB1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4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0183A45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</w:t>
            </w:r>
          </w:p>
        </w:tc>
        <w:tc>
          <w:tcPr>
            <w:tcW w:w="2928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C804227" w14:textId="77777777" w:rsidR="00095761" w:rsidRPr="002608FA" w:rsidRDefault="00095761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2608F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前期繰越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6D13F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C463A1F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30A81A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EADDC91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EF36876" w14:textId="77777777" w:rsidR="00095761" w:rsidRPr="00095761" w:rsidRDefault="00BA56AE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i/>
                <w:iCs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２００</w:t>
            </w:r>
          </w:p>
        </w:tc>
      </w:tr>
      <w:tr w:rsidR="00095761" w:rsidRPr="00095761" w14:paraId="65E2FE13" w14:textId="77777777" w:rsidTr="00503BDB">
        <w:trPr>
          <w:cantSplit/>
          <w:trHeight w:val="387"/>
        </w:trPr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17219C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7714D17" w14:textId="77777777" w:rsidR="00095761" w:rsidRPr="00095761" w:rsidRDefault="00095761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A74905" w14:textId="77777777" w:rsidR="00095761" w:rsidRPr="002608FA" w:rsidRDefault="00095761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8FA3E" w14:textId="77777777" w:rsidR="00095761" w:rsidRPr="00095761" w:rsidRDefault="00095761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94E38E" w14:textId="77777777" w:rsidR="00095761" w:rsidRPr="00095761" w:rsidRDefault="00095761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AAB6C" w14:textId="77777777" w:rsidR="00095761" w:rsidRPr="00095761" w:rsidRDefault="00095761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BF0E86" w14:textId="77777777" w:rsidR="00095761" w:rsidRPr="00095761" w:rsidRDefault="00095761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149CFEAD" w14:textId="77777777" w:rsidR="00095761" w:rsidRPr="00095761" w:rsidRDefault="00095761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i/>
                <w:iCs/>
                <w:sz w:val="20"/>
                <w:szCs w:val="24"/>
              </w:rPr>
            </w:pPr>
          </w:p>
        </w:tc>
      </w:tr>
      <w:tr w:rsidR="004D3214" w:rsidRPr="00095761" w14:paraId="2CA745E9" w14:textId="77777777" w:rsidTr="00503BDB">
        <w:trPr>
          <w:cantSplit/>
          <w:trHeight w:val="408"/>
        </w:trPr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3A06D4" w14:textId="77777777" w:rsidR="004D3214" w:rsidRPr="00095761" w:rsidRDefault="004D321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24CA61" w14:textId="77777777" w:rsidR="004D3214" w:rsidRPr="00095761" w:rsidRDefault="004D3214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774E37F" w14:textId="77777777" w:rsidR="004D3214" w:rsidRPr="002608FA" w:rsidRDefault="004D3214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86D6F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79AFD30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FE751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189CFD7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3EF73489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i/>
                <w:iCs/>
                <w:sz w:val="20"/>
                <w:szCs w:val="24"/>
              </w:rPr>
            </w:pPr>
          </w:p>
        </w:tc>
      </w:tr>
      <w:tr w:rsidR="004D3214" w:rsidRPr="00095761" w14:paraId="4B4323C0" w14:textId="77777777" w:rsidTr="00503BDB">
        <w:trPr>
          <w:cantSplit/>
          <w:trHeight w:val="427"/>
        </w:trPr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31C2D4" w14:textId="77777777" w:rsidR="004D3214" w:rsidRPr="00095761" w:rsidRDefault="004D3214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0C07EC" w14:textId="77777777" w:rsidR="004D3214" w:rsidRPr="00095761" w:rsidRDefault="004D3214" w:rsidP="00095761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098B876" w14:textId="77777777" w:rsidR="004D3214" w:rsidRPr="002608FA" w:rsidRDefault="004D3214" w:rsidP="00095761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94489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F7020E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69519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62BAE6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1EA8C2BA" w14:textId="77777777" w:rsidR="004D3214" w:rsidRPr="00095761" w:rsidRDefault="004D3214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i/>
                <w:iCs/>
                <w:sz w:val="20"/>
                <w:szCs w:val="24"/>
              </w:rPr>
            </w:pPr>
          </w:p>
        </w:tc>
      </w:tr>
      <w:tr w:rsidR="00095761" w:rsidRPr="00095761" w14:paraId="7BAC1A7D" w14:textId="77777777" w:rsidTr="00503BDB">
        <w:trPr>
          <w:cantSplit/>
          <w:trHeight w:val="405"/>
        </w:trPr>
        <w:tc>
          <w:tcPr>
            <w:tcW w:w="35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BF4FD8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B66FC2A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8E4CA45" w14:textId="77777777" w:rsidR="00095761" w:rsidRPr="002608FA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2608FA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取引合計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30B260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7E9A2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0AE71B" w14:textId="77777777" w:rsidR="00095761" w:rsidRPr="00095761" w:rsidRDefault="00095761" w:rsidP="0009576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50EF4C" w14:textId="77777777" w:rsidR="00095761" w:rsidRPr="00095761" w:rsidRDefault="00095761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FF8ED15" w14:textId="77777777" w:rsidR="00095761" w:rsidRPr="00095761" w:rsidRDefault="00095761" w:rsidP="00095761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i/>
                <w:iCs/>
                <w:sz w:val="20"/>
                <w:szCs w:val="24"/>
              </w:rPr>
            </w:pPr>
          </w:p>
        </w:tc>
      </w:tr>
      <w:tr w:rsidR="00095761" w:rsidRPr="00095761" w14:paraId="3087A156" w14:textId="77777777" w:rsidTr="000D3DFC">
        <w:trPr>
          <w:cantSplit/>
          <w:trHeight w:val="307"/>
        </w:trPr>
        <w:tc>
          <w:tcPr>
            <w:tcW w:w="35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8121C7" w14:textId="77777777" w:rsidR="00095761" w:rsidRPr="00095761" w:rsidRDefault="00095761" w:rsidP="00095761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8F98637" w14:textId="77777777" w:rsidR="00095761" w:rsidRPr="00095761" w:rsidRDefault="00095761" w:rsidP="00095761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79ECB4A" w14:textId="77777777" w:rsidR="00095761" w:rsidRPr="00095761" w:rsidRDefault="00095761" w:rsidP="00095761">
            <w:pPr>
              <w:spacing w:line="180" w:lineRule="exact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1E9B186" w14:textId="77777777" w:rsidR="00095761" w:rsidRPr="00095761" w:rsidRDefault="00095761" w:rsidP="00095761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w w:val="200"/>
                <w:sz w:val="16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D4C1AC6" w14:textId="77777777" w:rsidR="00095761" w:rsidRPr="00095761" w:rsidRDefault="00095761" w:rsidP="00095761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w w:val="200"/>
                <w:sz w:val="16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BAC0781" w14:textId="77777777" w:rsidR="00095761" w:rsidRPr="00095761" w:rsidRDefault="00095761" w:rsidP="00095761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w w:val="200"/>
                <w:sz w:val="16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1A8CE15" w14:textId="77777777" w:rsidR="00095761" w:rsidRPr="00095761" w:rsidRDefault="00095761" w:rsidP="00095761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443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03F6DCF7" w14:textId="77777777" w:rsidR="00095761" w:rsidRPr="00095761" w:rsidRDefault="00095761" w:rsidP="00095761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i/>
                <w:iCs/>
                <w:sz w:val="16"/>
                <w:szCs w:val="24"/>
              </w:rPr>
            </w:pPr>
          </w:p>
        </w:tc>
      </w:tr>
      <w:bookmarkEnd w:id="6"/>
    </w:tbl>
    <w:p w14:paraId="5E451D28" w14:textId="77777777" w:rsidR="00D04218" w:rsidRDefault="00D04218" w:rsidP="00D04218">
      <w:pPr>
        <w:spacing w:line="340" w:lineRule="exact"/>
        <w:rPr>
          <w:rFonts w:ascii="Century" w:eastAsia="ＭＳ 明朝" w:hAnsi="Century" w:cs="Times New Roman"/>
          <w:szCs w:val="24"/>
        </w:rPr>
      </w:pPr>
    </w:p>
    <w:p w14:paraId="2847198A" w14:textId="77777777" w:rsidR="008F6DAA" w:rsidRPr="00095761" w:rsidRDefault="008F6DAA" w:rsidP="00D04218">
      <w:pPr>
        <w:spacing w:line="340" w:lineRule="exact"/>
        <w:rPr>
          <w:rFonts w:ascii="Century" w:eastAsia="ＭＳ 明朝" w:hAnsi="Century" w:cs="Times New Roman"/>
          <w:szCs w:val="24"/>
        </w:rPr>
      </w:pPr>
    </w:p>
    <w:tbl>
      <w:tblPr>
        <w:tblW w:w="931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"/>
        <w:gridCol w:w="105"/>
        <w:gridCol w:w="389"/>
        <w:gridCol w:w="13"/>
        <w:gridCol w:w="88"/>
        <w:gridCol w:w="981"/>
        <w:gridCol w:w="1848"/>
        <w:gridCol w:w="1023"/>
        <w:gridCol w:w="518"/>
        <w:gridCol w:w="504"/>
        <w:gridCol w:w="1023"/>
        <w:gridCol w:w="13"/>
        <w:gridCol w:w="1010"/>
        <w:gridCol w:w="531"/>
        <w:gridCol w:w="252"/>
        <w:gridCol w:w="660"/>
      </w:tblGrid>
      <w:tr w:rsidR="00D04218" w:rsidRPr="00095761" w14:paraId="37D27090" w14:textId="77777777" w:rsidTr="000D3DFC">
        <w:trPr>
          <w:cantSplit/>
          <w:trHeight w:val="833"/>
        </w:trPr>
        <w:tc>
          <w:tcPr>
            <w:tcW w:w="193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A793CFE" w14:textId="77777777" w:rsidR="00D04218" w:rsidRDefault="00D04218" w:rsidP="00F32C0D">
            <w:pPr>
              <w:spacing w:line="4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14:paraId="1C7C7B39" w14:textId="2F8207FD" w:rsidR="008F6DAA" w:rsidRPr="00095761" w:rsidRDefault="008F6DAA" w:rsidP="00F32C0D">
            <w:pPr>
              <w:spacing w:line="4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939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6E8FFE90" w14:textId="77777777" w:rsidR="00D04218" w:rsidRPr="00095761" w:rsidRDefault="00D04218" w:rsidP="00F32C0D">
            <w:pPr>
              <w:spacing w:line="4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器具及び備品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525D7BF" w14:textId="77777777" w:rsidR="00D04218" w:rsidRPr="00095761" w:rsidRDefault="00D04218" w:rsidP="00F32C0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04218" w:rsidRPr="00095761" w14:paraId="175F5864" w14:textId="77777777" w:rsidTr="004D3214">
        <w:trPr>
          <w:cantSplit/>
          <w:trHeight w:val="260"/>
        </w:trPr>
        <w:tc>
          <w:tcPr>
            <w:tcW w:w="851" w:type="dxa"/>
            <w:gridSpan w:val="3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1F35044E" w14:textId="77777777" w:rsidR="00D04218" w:rsidRPr="004D3214" w:rsidRDefault="004D3214" w:rsidP="004D3214">
            <w:pPr>
              <w:spacing w:line="0" w:lineRule="atLeast"/>
              <w:ind w:leftChars="-49" w:left="35" w:hangingChars="69" w:hanging="13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　付</w:t>
            </w:r>
          </w:p>
        </w:tc>
        <w:tc>
          <w:tcPr>
            <w:tcW w:w="293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4FF2DC75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摘　　　　　　要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005038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資金増減取引</w:t>
            </w:r>
          </w:p>
        </w:tc>
        <w:tc>
          <w:tcPr>
            <w:tcW w:w="20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123469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その他取引</w:t>
            </w:r>
          </w:p>
        </w:tc>
        <w:tc>
          <w:tcPr>
            <w:tcW w:w="144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0B715F3D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差引残高</w:t>
            </w:r>
          </w:p>
        </w:tc>
      </w:tr>
      <w:tr w:rsidR="00D04218" w:rsidRPr="00095761" w14:paraId="07860DBE" w14:textId="77777777" w:rsidTr="007536BA">
        <w:trPr>
          <w:cantSplit/>
          <w:trHeight w:val="260"/>
        </w:trPr>
        <w:tc>
          <w:tcPr>
            <w:tcW w:w="851" w:type="dxa"/>
            <w:gridSpan w:val="3"/>
            <w:vMerge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3FCEB4C4" w14:textId="77777777" w:rsidR="00D04218" w:rsidRPr="00095761" w:rsidRDefault="00D04218" w:rsidP="00F32C0D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930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F9A522" w14:textId="77777777" w:rsidR="00D04218" w:rsidRPr="00095761" w:rsidRDefault="00D04218" w:rsidP="00F32C0D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40F2B3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借　　方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ABA5DA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貸　　方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067A75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借　　方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94A14F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貸　　方</w:t>
            </w:r>
          </w:p>
        </w:tc>
        <w:tc>
          <w:tcPr>
            <w:tcW w:w="1443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8FD467D" w14:textId="77777777" w:rsidR="00D04218" w:rsidRPr="00095761" w:rsidRDefault="00D04218" w:rsidP="00F32C0D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</w:tr>
      <w:tr w:rsidR="00D04218" w:rsidRPr="00095761" w14:paraId="5C6FBD7B" w14:textId="77777777" w:rsidTr="00503BDB">
        <w:trPr>
          <w:cantSplit/>
          <w:trHeight w:val="414"/>
        </w:trPr>
        <w:tc>
          <w:tcPr>
            <w:tcW w:w="357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C9EDD1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4</w:t>
            </w:r>
          </w:p>
        </w:tc>
        <w:tc>
          <w:tcPr>
            <w:tcW w:w="49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9B542D1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9D1283D" w14:textId="77777777" w:rsidR="00D04218" w:rsidRPr="00095761" w:rsidRDefault="00D04218" w:rsidP="00F32C0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前期繰越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017D9B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022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C3C8E28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266F1F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F81C2E4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443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01E7B5E" w14:textId="77777777" w:rsidR="00D04218" w:rsidRPr="00095761" w:rsidRDefault="00BA56AE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i/>
                <w:iCs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４５０</w:t>
            </w:r>
          </w:p>
        </w:tc>
      </w:tr>
      <w:tr w:rsidR="00D04218" w:rsidRPr="00095761" w14:paraId="31D00F4D" w14:textId="77777777" w:rsidTr="00503BDB">
        <w:trPr>
          <w:cantSplit/>
          <w:trHeight w:val="423"/>
        </w:trPr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C50D19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9443C3" w14:textId="77777777" w:rsidR="00D04218" w:rsidRPr="00095761" w:rsidRDefault="00D04218" w:rsidP="00F32C0D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F854D9" w14:textId="77777777" w:rsidR="00D04218" w:rsidRPr="00095761" w:rsidRDefault="00D04218" w:rsidP="00F32C0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BEDD6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E3FFEE3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223A1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BDB72C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7928EB19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i/>
                <w:iCs/>
                <w:sz w:val="20"/>
                <w:szCs w:val="24"/>
              </w:rPr>
            </w:pPr>
          </w:p>
        </w:tc>
      </w:tr>
      <w:tr w:rsidR="004D3214" w:rsidRPr="00095761" w14:paraId="74F235A1" w14:textId="77777777" w:rsidTr="00503BDB">
        <w:trPr>
          <w:cantSplit/>
          <w:trHeight w:val="422"/>
        </w:trPr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EA0530" w14:textId="77777777" w:rsidR="004D3214" w:rsidRPr="00095761" w:rsidRDefault="004D3214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D5A462" w14:textId="77777777" w:rsidR="004D3214" w:rsidRPr="00095761" w:rsidRDefault="004D3214" w:rsidP="00F32C0D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1001F2" w14:textId="77777777" w:rsidR="004D3214" w:rsidRPr="00095761" w:rsidRDefault="004D3214" w:rsidP="00F32C0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764B0" w14:textId="77777777" w:rsidR="004D3214" w:rsidRPr="00095761" w:rsidRDefault="004D3214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4E85E0" w14:textId="77777777" w:rsidR="004D3214" w:rsidRPr="00095761" w:rsidRDefault="004D3214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29A92" w14:textId="77777777" w:rsidR="004D3214" w:rsidRPr="00095761" w:rsidRDefault="004D3214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A0B5B8" w14:textId="77777777" w:rsidR="004D3214" w:rsidRPr="00095761" w:rsidRDefault="004D3214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6C683626" w14:textId="77777777" w:rsidR="004D3214" w:rsidRPr="00095761" w:rsidRDefault="004D3214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i/>
                <w:iCs/>
                <w:sz w:val="20"/>
                <w:szCs w:val="24"/>
              </w:rPr>
            </w:pPr>
          </w:p>
        </w:tc>
      </w:tr>
      <w:tr w:rsidR="00D04218" w:rsidRPr="00095761" w14:paraId="0F006AEC" w14:textId="77777777" w:rsidTr="00503BDB">
        <w:trPr>
          <w:cantSplit/>
          <w:trHeight w:val="414"/>
        </w:trPr>
        <w:tc>
          <w:tcPr>
            <w:tcW w:w="3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005C00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7D61EE1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C6B5E06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取引合計</w:t>
            </w: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03068A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EA75C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075C59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E99C7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30E19CB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i/>
                <w:iCs/>
                <w:sz w:val="20"/>
                <w:szCs w:val="24"/>
              </w:rPr>
            </w:pPr>
          </w:p>
        </w:tc>
      </w:tr>
      <w:tr w:rsidR="00D04218" w:rsidRPr="00095761" w14:paraId="7B31BFA1" w14:textId="77777777" w:rsidTr="00503BDB">
        <w:trPr>
          <w:cantSplit/>
          <w:trHeight w:val="404"/>
        </w:trPr>
        <w:tc>
          <w:tcPr>
            <w:tcW w:w="35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12A1F9" w14:textId="77777777" w:rsidR="00D04218" w:rsidRPr="00095761" w:rsidRDefault="00D04218" w:rsidP="00F32C0D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BDC96D0" w14:textId="77777777" w:rsidR="00D04218" w:rsidRPr="00095761" w:rsidRDefault="00D04218" w:rsidP="00F32C0D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8927CBB" w14:textId="77777777" w:rsidR="00D04218" w:rsidRPr="00095761" w:rsidRDefault="00D04218" w:rsidP="00F32C0D">
            <w:pPr>
              <w:spacing w:line="180" w:lineRule="exact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6C80399" w14:textId="77777777" w:rsidR="00D04218" w:rsidRPr="00095761" w:rsidRDefault="00D04218" w:rsidP="00F32C0D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w w:val="200"/>
                <w:sz w:val="16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23EF37A" w14:textId="77777777" w:rsidR="00D04218" w:rsidRPr="00095761" w:rsidRDefault="00D04218" w:rsidP="00F32C0D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w w:val="200"/>
                <w:sz w:val="16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40F6291" w14:textId="77777777" w:rsidR="00D04218" w:rsidRPr="00095761" w:rsidRDefault="00D04218" w:rsidP="00F32C0D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w w:val="200"/>
                <w:sz w:val="16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D4526F2" w14:textId="77777777" w:rsidR="00D04218" w:rsidRPr="00095761" w:rsidRDefault="00D04218" w:rsidP="00F32C0D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16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0F3FCB1" w14:textId="77777777" w:rsidR="00D04218" w:rsidRPr="00095761" w:rsidRDefault="00D04218" w:rsidP="00F32C0D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i/>
                <w:iCs/>
                <w:sz w:val="16"/>
                <w:szCs w:val="24"/>
              </w:rPr>
            </w:pPr>
          </w:p>
        </w:tc>
      </w:tr>
      <w:tr w:rsidR="00D04218" w:rsidRPr="00095761" w14:paraId="3B3483A6" w14:textId="77777777" w:rsidTr="004D3214">
        <w:trPr>
          <w:cantSplit/>
          <w:trHeight w:val="266"/>
        </w:trPr>
        <w:tc>
          <w:tcPr>
            <w:tcW w:w="86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F160758" w14:textId="77777777" w:rsidR="00D04218" w:rsidRDefault="00D04218" w:rsidP="00F32C0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3E917F92" w14:textId="4B248AEB" w:rsidR="008F6DAA" w:rsidRPr="00095761" w:rsidRDefault="008F6DAA" w:rsidP="008F6D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539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D7D615" w14:textId="77777777" w:rsidR="00D04218" w:rsidRPr="00095761" w:rsidRDefault="00D04218" w:rsidP="00F32C0D">
            <w:pPr>
              <w:spacing w:beforeLines="50" w:before="180" w:line="4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設備資金借入金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93CDFDC" w14:textId="77777777" w:rsidR="00D04218" w:rsidRPr="00095761" w:rsidRDefault="00D04218" w:rsidP="00F32C0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F64DB0E" w14:textId="77777777" w:rsidR="00D04218" w:rsidRPr="00095761" w:rsidRDefault="00D04218" w:rsidP="00F32C0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04218" w:rsidRPr="00095761" w14:paraId="44DF1442" w14:textId="77777777" w:rsidTr="007536BA">
        <w:trPr>
          <w:cantSplit/>
          <w:trHeight w:val="308"/>
        </w:trPr>
        <w:tc>
          <w:tcPr>
            <w:tcW w:w="952" w:type="dxa"/>
            <w:gridSpan w:val="5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</w:tcPr>
          <w:p w14:paraId="68AB4FCB" w14:textId="77777777" w:rsidR="00D04218" w:rsidRPr="004D3214" w:rsidRDefault="004D3214" w:rsidP="004D3214">
            <w:pPr>
              <w:spacing w:line="0" w:lineRule="atLeast"/>
              <w:ind w:leftChars="-49" w:left="35" w:hangingChars="69" w:hanging="13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　付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10C72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摘　　　　　　要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E721E6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借　方</w:t>
            </w:r>
          </w:p>
        </w:tc>
        <w:tc>
          <w:tcPr>
            <w:tcW w:w="15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0C15AD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貸　方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9A84C44" w14:textId="77777777" w:rsidR="00D04218" w:rsidRPr="00095761" w:rsidRDefault="00D04218" w:rsidP="00F32C0D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差引残高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A2F3" w14:textId="77777777" w:rsidR="00D04218" w:rsidRPr="00095761" w:rsidRDefault="00D04218" w:rsidP="00F32C0D">
            <w:pPr>
              <w:spacing w:line="0" w:lineRule="atLeast"/>
              <w:ind w:rightChars="-60" w:right="-126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1FA61" w14:textId="77777777" w:rsidR="00D04218" w:rsidRPr="00095761" w:rsidRDefault="00D04218" w:rsidP="00F32C0D">
            <w:pPr>
              <w:spacing w:line="0" w:lineRule="atLeast"/>
              <w:ind w:rightChars="-60" w:right="-126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503BDB" w:rsidRPr="00095761" w14:paraId="076B4737" w14:textId="77777777" w:rsidTr="00503BDB">
        <w:trPr>
          <w:cantSplit/>
          <w:trHeight w:val="398"/>
        </w:trPr>
        <w:tc>
          <w:tcPr>
            <w:tcW w:w="462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D190A95" w14:textId="77777777" w:rsidR="00503BDB" w:rsidRPr="00095761" w:rsidRDefault="00503BDB" w:rsidP="00653E9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4</w:t>
            </w:r>
          </w:p>
        </w:tc>
        <w:tc>
          <w:tcPr>
            <w:tcW w:w="49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B7D178" w14:textId="77777777" w:rsidR="00503BDB" w:rsidRPr="00095761" w:rsidRDefault="00503BDB" w:rsidP="00653E9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AEBAC2F" w14:textId="77777777" w:rsidR="00503BDB" w:rsidRPr="00095761" w:rsidRDefault="00503BDB" w:rsidP="00653E9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前期繰越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93468" w14:textId="77777777" w:rsidR="00503BDB" w:rsidRPr="00095761" w:rsidRDefault="00503BDB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54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9C4F80" w14:textId="77777777" w:rsidR="00503BDB" w:rsidRPr="00095761" w:rsidRDefault="00503BDB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200"/>
                <w:sz w:val="20"/>
                <w:szCs w:val="24"/>
              </w:rPr>
            </w:pPr>
            <w:r w:rsidRPr="00095761">
              <w:rPr>
                <w:rFonts w:ascii="ＭＳ 明朝" w:eastAsia="ＭＳ 明朝" w:hAnsi="ＭＳ 明朝" w:cs="Times New Roman" w:hint="eastAsia"/>
                <w:w w:val="200"/>
                <w:sz w:val="20"/>
                <w:szCs w:val="24"/>
              </w:rPr>
              <w:t>－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2EA2B38C" w14:textId="77777777" w:rsidR="00503BDB" w:rsidRPr="00095761" w:rsidRDefault="00503BDB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０</w:t>
            </w:r>
          </w:p>
        </w:tc>
        <w:tc>
          <w:tcPr>
            <w:tcW w:w="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ED7BA" w14:textId="77777777" w:rsidR="00503BDB" w:rsidRPr="00095761" w:rsidRDefault="00503BDB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6DA8E" w14:textId="77777777" w:rsidR="00503BDB" w:rsidRPr="00095761" w:rsidRDefault="00503BDB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04218" w:rsidRPr="00095761" w14:paraId="06A5A080" w14:textId="77777777" w:rsidTr="00503BDB">
        <w:trPr>
          <w:cantSplit/>
          <w:trHeight w:val="423"/>
        </w:trPr>
        <w:tc>
          <w:tcPr>
            <w:tcW w:w="4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97C35A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E2E1A48" w14:textId="77777777" w:rsidR="00D04218" w:rsidRPr="00095761" w:rsidRDefault="00D04218" w:rsidP="00F32C0D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B2F3AE" w14:textId="77777777" w:rsidR="00D04218" w:rsidRPr="00095761" w:rsidRDefault="00D04218" w:rsidP="00F32C0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B248B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F5A32A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6E8164B6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019958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4AF4A" w14:textId="77777777" w:rsidR="00D04218" w:rsidRPr="00095761" w:rsidRDefault="00D04218" w:rsidP="00F32C0D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04218" w:rsidRPr="00095761" w14:paraId="282C0BF0" w14:textId="77777777" w:rsidTr="00503BDB">
        <w:trPr>
          <w:cantSplit/>
          <w:trHeight w:val="401"/>
        </w:trPr>
        <w:tc>
          <w:tcPr>
            <w:tcW w:w="4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0AF038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AE6425" w14:textId="77777777" w:rsidR="00D04218" w:rsidRPr="00095761" w:rsidRDefault="00D04218" w:rsidP="00F32C0D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eastAsia="ＭＳ 明朝" w:hAnsi="ＭＳ 明朝" w:cs="Times New Roman"/>
                <w:color w:val="FF0000"/>
                <w:w w:val="80"/>
                <w:sz w:val="20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44A413" w14:textId="77777777" w:rsidR="00D04218" w:rsidRPr="00095761" w:rsidRDefault="00D04218" w:rsidP="00F32C0D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56D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51F6D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743507E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73DEF1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43CB658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04218" w:rsidRPr="00095761" w14:paraId="10108BE7" w14:textId="77777777" w:rsidTr="00503BDB">
        <w:trPr>
          <w:cantSplit/>
          <w:trHeight w:val="435"/>
        </w:trPr>
        <w:tc>
          <w:tcPr>
            <w:tcW w:w="4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D2B1FB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02C212" w14:textId="77777777" w:rsidR="00D04218" w:rsidRPr="00095761" w:rsidRDefault="00D04218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6DC2F37" w14:textId="77777777" w:rsidR="00D04218" w:rsidRPr="00095761" w:rsidRDefault="004D3214" w:rsidP="00F32C0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取引合計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0C226D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919A72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0DEE201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910AFE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45F88D0" w14:textId="77777777" w:rsidR="00D04218" w:rsidRPr="00095761" w:rsidRDefault="00D04218" w:rsidP="00F32C0D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04218" w:rsidRPr="00095761" w14:paraId="1B848327" w14:textId="77777777" w:rsidTr="00BA56AE">
        <w:trPr>
          <w:cantSplit/>
          <w:trHeight w:val="224"/>
        </w:trPr>
        <w:tc>
          <w:tcPr>
            <w:tcW w:w="46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5D3C59A" w14:textId="77777777" w:rsidR="00D04218" w:rsidRPr="00095761" w:rsidRDefault="00D04218" w:rsidP="00F32C0D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dotted" w:sz="4" w:space="0" w:color="auto"/>
              <w:bottom w:val="nil"/>
            </w:tcBorders>
          </w:tcPr>
          <w:p w14:paraId="085096FD" w14:textId="77777777" w:rsidR="00D04218" w:rsidRPr="00095761" w:rsidRDefault="00D04218" w:rsidP="00F32C0D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BD2CEC" w14:textId="77777777" w:rsidR="00D04218" w:rsidRPr="00095761" w:rsidRDefault="00D04218" w:rsidP="00F32C0D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271185F" w14:textId="77777777" w:rsidR="00D04218" w:rsidRPr="00095761" w:rsidRDefault="00D04218" w:rsidP="00F32C0D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7C0EF04" w14:textId="77777777" w:rsidR="00D04218" w:rsidRPr="00095761" w:rsidRDefault="00D04218" w:rsidP="00F32C0D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3F9E6C0E" w14:textId="77777777" w:rsidR="00D04218" w:rsidRPr="00095761" w:rsidRDefault="00D04218" w:rsidP="00F32C0D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BA43BD0" w14:textId="77777777" w:rsidR="00D04218" w:rsidRPr="00095761" w:rsidRDefault="00D04218" w:rsidP="00F32C0D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6977587" w14:textId="77777777" w:rsidR="00D04218" w:rsidRPr="00095761" w:rsidRDefault="00D04218" w:rsidP="00F32C0D">
            <w:pPr>
              <w:spacing w:line="180" w:lineRule="exact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45A8311B" w14:textId="77777777" w:rsidR="00D64B5E" w:rsidRPr="00095761" w:rsidRDefault="00D64B5E" w:rsidP="00095761">
      <w:pPr>
        <w:rPr>
          <w:rFonts w:ascii="Century" w:eastAsia="ＭＳ 明朝" w:hAnsi="Century" w:cs="Times New Roman"/>
          <w:sz w:val="16"/>
          <w:szCs w:val="16"/>
        </w:rPr>
      </w:pPr>
    </w:p>
    <w:tbl>
      <w:tblPr>
        <w:tblW w:w="93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497"/>
        <w:gridCol w:w="909"/>
        <w:gridCol w:w="2018"/>
        <w:gridCol w:w="1022"/>
        <w:gridCol w:w="1021"/>
        <w:gridCol w:w="1022"/>
        <w:gridCol w:w="1022"/>
        <w:gridCol w:w="1429"/>
      </w:tblGrid>
      <w:tr w:rsidR="00210672" w14:paraId="42EB589F" w14:textId="77777777" w:rsidTr="004D3214">
        <w:trPr>
          <w:cantSplit/>
          <w:trHeight w:val="266"/>
        </w:trPr>
        <w:tc>
          <w:tcPr>
            <w:tcW w:w="17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070ACA7" w14:textId="77777777" w:rsidR="00210672" w:rsidRDefault="00210672">
            <w:pPr>
              <w:jc w:val="center"/>
              <w:rPr>
                <w:rFonts w:ascii="ＭＳ 明朝" w:hAnsi="ＭＳ 明朝"/>
              </w:rPr>
            </w:pPr>
            <w:bookmarkStart w:id="7" w:name="_Hlk490452675"/>
          </w:p>
        </w:tc>
        <w:tc>
          <w:tcPr>
            <w:tcW w:w="610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D9C6652" w14:textId="77777777" w:rsidR="00210672" w:rsidRDefault="004D5369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 w:rsidRPr="004D5369">
              <w:rPr>
                <w:rFonts w:ascii="ＭＳ 明朝" w:hAnsi="ＭＳ 明朝" w:hint="eastAsia"/>
              </w:rPr>
              <w:t>減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D5369">
              <w:rPr>
                <w:rFonts w:ascii="ＭＳ 明朝" w:hAnsi="ＭＳ 明朝" w:hint="eastAsia"/>
              </w:rPr>
              <w:t>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D5369">
              <w:rPr>
                <w:rFonts w:ascii="ＭＳ 明朝" w:hAnsi="ＭＳ 明朝" w:hint="eastAsia"/>
              </w:rPr>
              <w:t>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D5369">
              <w:rPr>
                <w:rFonts w:ascii="ＭＳ 明朝" w:hAnsi="ＭＳ 明朝" w:hint="eastAsia"/>
              </w:rPr>
              <w:t>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D5369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40E47F5" w14:textId="77777777" w:rsidR="00210672" w:rsidRDefault="00210672">
            <w:pPr>
              <w:rPr>
                <w:rFonts w:ascii="ＭＳ 明朝" w:hAnsi="ＭＳ 明朝"/>
                <w:szCs w:val="24"/>
              </w:rPr>
            </w:pPr>
          </w:p>
        </w:tc>
      </w:tr>
      <w:tr w:rsidR="00210672" w14:paraId="1A2A39C6" w14:textId="77777777" w:rsidTr="004D3214">
        <w:trPr>
          <w:cantSplit/>
          <w:trHeight w:val="260"/>
        </w:trPr>
        <w:tc>
          <w:tcPr>
            <w:tcW w:w="857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59B3A4B3" w14:textId="77777777" w:rsidR="00210672" w:rsidRPr="004D3214" w:rsidRDefault="004D3214" w:rsidP="004D3214">
            <w:pPr>
              <w:spacing w:line="0" w:lineRule="atLeast"/>
              <w:ind w:leftChars="-49" w:left="35" w:hangingChars="69" w:hanging="13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　付</w:t>
            </w:r>
          </w:p>
        </w:tc>
        <w:tc>
          <w:tcPr>
            <w:tcW w:w="29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5BC2582B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BD4E1A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6A052C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44555EFF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210672" w14:paraId="256072B1" w14:textId="77777777" w:rsidTr="007536BA">
        <w:trPr>
          <w:cantSplit/>
          <w:trHeight w:val="260"/>
        </w:trPr>
        <w:tc>
          <w:tcPr>
            <w:tcW w:w="857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60F7324D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92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5197DB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3B64E9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9AE28A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F17BD7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2897F6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375A7C54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210672" w14:paraId="522A39D1" w14:textId="77777777" w:rsidTr="00503BDB">
        <w:trPr>
          <w:cantSplit/>
          <w:trHeight w:val="474"/>
        </w:trPr>
        <w:tc>
          <w:tcPr>
            <w:tcW w:w="36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1CB16B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7CF036D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2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C3573A" w14:textId="77777777" w:rsidR="00210672" w:rsidRDefault="0021067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5FF5F9C6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7A7C197C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AB438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1079B9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B1A7C95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210672" w14:paraId="471849D2" w14:textId="77777777" w:rsidTr="00503BDB">
        <w:trPr>
          <w:cantSplit/>
          <w:trHeight w:val="393"/>
        </w:trPr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F8F106" w14:textId="77777777" w:rsidR="00210672" w:rsidRDefault="0021067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4354D0" w14:textId="77777777" w:rsidR="00210672" w:rsidRDefault="0021067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F197D0A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22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EBB6E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1" w:type="dxa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EC939C9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BAB128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2B1CE7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3A00ADCC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210672" w14:paraId="21FAEC53" w14:textId="77777777" w:rsidTr="00503BDB">
        <w:trPr>
          <w:cantSplit/>
          <w:trHeight w:val="40"/>
        </w:trPr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D4C78C" w14:textId="77777777" w:rsidR="00210672" w:rsidRDefault="0021067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2F7F98F" w14:textId="77777777" w:rsidR="00210672" w:rsidRDefault="0021067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E2DC987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D990D11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3973AE3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BBAFE18" w14:textId="77777777" w:rsidR="00210672" w:rsidRDefault="0021067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FB29A4A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1D5CBDF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210672" w14:paraId="13C6FFD0" w14:textId="77777777" w:rsidTr="004D3214">
        <w:trPr>
          <w:cantSplit/>
          <w:trHeight w:val="266"/>
        </w:trPr>
        <w:tc>
          <w:tcPr>
            <w:tcW w:w="17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248FC7A" w14:textId="77777777" w:rsidR="00210672" w:rsidRDefault="00210672">
            <w:pPr>
              <w:jc w:val="center"/>
              <w:rPr>
                <w:rFonts w:ascii="ＭＳ 明朝" w:hAnsi="ＭＳ 明朝"/>
              </w:rPr>
            </w:pPr>
            <w:bookmarkStart w:id="8" w:name="_Hlk490452534"/>
            <w:bookmarkEnd w:id="7"/>
          </w:p>
        </w:tc>
        <w:tc>
          <w:tcPr>
            <w:tcW w:w="610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350AA35F" w14:textId="77777777" w:rsidR="00210672" w:rsidRPr="004D5369" w:rsidRDefault="004D5369">
            <w:pPr>
              <w:spacing w:line="420" w:lineRule="exact"/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  <w:r w:rsidRPr="004D5369">
              <w:rPr>
                <w:rFonts w:ascii="ＭＳ 明朝" w:hAnsi="ＭＳ 明朝" w:hint="eastAsia"/>
              </w:rPr>
              <w:t>支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D5369">
              <w:rPr>
                <w:rFonts w:ascii="ＭＳ 明朝" w:hAnsi="ＭＳ 明朝" w:hint="eastAsia"/>
              </w:rPr>
              <w:t>払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D5369">
              <w:rPr>
                <w:rFonts w:ascii="ＭＳ 明朝" w:hAnsi="ＭＳ 明朝" w:hint="eastAsia"/>
              </w:rPr>
              <w:t>利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D5369">
              <w:rPr>
                <w:rFonts w:ascii="ＭＳ 明朝" w:hAnsi="ＭＳ 明朝" w:hint="eastAsia"/>
              </w:rPr>
              <w:t>息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42A3F30" w14:textId="77777777" w:rsidR="00210672" w:rsidRDefault="00210672">
            <w:pPr>
              <w:rPr>
                <w:rFonts w:ascii="ＭＳ 明朝" w:hAnsi="ＭＳ 明朝"/>
                <w:szCs w:val="24"/>
                <w:lang w:eastAsia="zh-TW"/>
              </w:rPr>
            </w:pPr>
          </w:p>
        </w:tc>
      </w:tr>
      <w:tr w:rsidR="00210672" w14:paraId="641AE44D" w14:textId="77777777" w:rsidTr="004D3214">
        <w:trPr>
          <w:cantSplit/>
          <w:trHeight w:val="260"/>
        </w:trPr>
        <w:tc>
          <w:tcPr>
            <w:tcW w:w="857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54508D47" w14:textId="77777777" w:rsidR="00210672" w:rsidRPr="00F32EC4" w:rsidRDefault="00F32EC4" w:rsidP="00F32EC4">
            <w:pPr>
              <w:spacing w:line="0" w:lineRule="atLeast"/>
              <w:ind w:leftChars="-49" w:left="35" w:hangingChars="69" w:hanging="13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　付</w:t>
            </w:r>
          </w:p>
        </w:tc>
        <w:tc>
          <w:tcPr>
            <w:tcW w:w="29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3148B7E8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C41453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4C9435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72DEB035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210672" w14:paraId="06B41EA3" w14:textId="77777777" w:rsidTr="007536BA">
        <w:trPr>
          <w:cantSplit/>
          <w:trHeight w:val="260"/>
        </w:trPr>
        <w:tc>
          <w:tcPr>
            <w:tcW w:w="857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76B55255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92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248A74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E05C7C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48BA72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256024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E5E573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72A0323C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210672" w14:paraId="523FB0B7" w14:textId="77777777" w:rsidTr="00503BDB">
        <w:trPr>
          <w:cantSplit/>
          <w:trHeight w:val="461"/>
        </w:trPr>
        <w:tc>
          <w:tcPr>
            <w:tcW w:w="36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809FD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A740049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2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3BAE08" w14:textId="77777777" w:rsidR="00210672" w:rsidRDefault="0021067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6DFA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80070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7395A2C0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4E918654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3FDB119E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210672" w14:paraId="0C6B846E" w14:textId="77777777" w:rsidTr="00503BDB">
        <w:trPr>
          <w:cantSplit/>
          <w:trHeight w:val="397"/>
        </w:trPr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6B3FE8" w14:textId="77777777" w:rsidR="00210672" w:rsidRDefault="0021067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7FA8E8" w14:textId="77777777" w:rsidR="00210672" w:rsidRDefault="00210672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57FAF6A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7934E7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EF28A8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78B5A" w14:textId="77777777" w:rsidR="00210672" w:rsidRDefault="00210672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22" w:type="dxa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AA9B8C2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C21EC1B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210672" w14:paraId="2A6F5152" w14:textId="77777777" w:rsidTr="004D3214">
        <w:trPr>
          <w:cantSplit/>
          <w:trHeight w:val="40"/>
        </w:trPr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C4216B" w14:textId="77777777" w:rsidR="00210672" w:rsidRDefault="0021067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642B4D9" w14:textId="77777777" w:rsidR="00210672" w:rsidRDefault="00210672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820E4C4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0F4F751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0C0962D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74DF539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C53A04" w14:textId="77777777" w:rsidR="00210672" w:rsidRDefault="00210672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D4F68AC" w14:textId="77777777" w:rsidR="00210672" w:rsidRDefault="00210672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F32EC4" w14:paraId="213F992E" w14:textId="77777777" w:rsidTr="00F32C0D">
        <w:trPr>
          <w:cantSplit/>
          <w:trHeight w:val="266"/>
        </w:trPr>
        <w:tc>
          <w:tcPr>
            <w:tcW w:w="17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B8F9188" w14:textId="77777777" w:rsidR="00F32EC4" w:rsidRDefault="00F32EC4" w:rsidP="00F32C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0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1DCEC09C" w14:textId="77777777" w:rsidR="00F32EC4" w:rsidRPr="004D5369" w:rsidRDefault="00F32EC4" w:rsidP="00F32C0D">
            <w:pPr>
              <w:spacing w:line="420" w:lineRule="exact"/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</w:rPr>
              <w:t>固定資産売却益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FBFEEF9" w14:textId="77777777" w:rsidR="00F32EC4" w:rsidRDefault="00F32EC4" w:rsidP="00F32C0D">
            <w:pPr>
              <w:rPr>
                <w:rFonts w:ascii="ＭＳ 明朝" w:hAnsi="ＭＳ 明朝"/>
                <w:szCs w:val="24"/>
                <w:lang w:eastAsia="zh-TW"/>
              </w:rPr>
            </w:pPr>
          </w:p>
        </w:tc>
      </w:tr>
      <w:tr w:rsidR="00F32EC4" w14:paraId="481020FE" w14:textId="77777777" w:rsidTr="00F32C0D">
        <w:trPr>
          <w:cantSplit/>
          <w:trHeight w:val="260"/>
        </w:trPr>
        <w:tc>
          <w:tcPr>
            <w:tcW w:w="857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1FE44192" w14:textId="77777777" w:rsidR="00F32EC4" w:rsidRPr="00F32EC4" w:rsidRDefault="00F32EC4" w:rsidP="00F32C0D">
            <w:pPr>
              <w:spacing w:line="0" w:lineRule="atLeast"/>
              <w:ind w:leftChars="-49" w:left="35" w:hangingChars="69" w:hanging="13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　付</w:t>
            </w:r>
          </w:p>
        </w:tc>
        <w:tc>
          <w:tcPr>
            <w:tcW w:w="29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12B438F0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F8F9D3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94D4B1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40B05741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F32EC4" w14:paraId="5B2BD8F6" w14:textId="77777777" w:rsidTr="007536BA">
        <w:trPr>
          <w:cantSplit/>
          <w:trHeight w:val="260"/>
        </w:trPr>
        <w:tc>
          <w:tcPr>
            <w:tcW w:w="857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2DCE9BF2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92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416D6D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0FD89E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F6266C" w14:textId="77777777" w:rsidR="00F32EC4" w:rsidRDefault="00F32EC4" w:rsidP="00F32C0D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2CF558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CD1153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C1E8D9F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F32EC4" w14:paraId="7C208528" w14:textId="77777777" w:rsidTr="00503BDB">
        <w:trPr>
          <w:cantSplit/>
          <w:trHeight w:val="463"/>
        </w:trPr>
        <w:tc>
          <w:tcPr>
            <w:tcW w:w="36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2F4B28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6305AF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2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ADE07B4" w14:textId="77777777" w:rsidR="00F32EC4" w:rsidRDefault="00F32EC4" w:rsidP="00F32C0D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6B6C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7B858" w14:textId="77777777" w:rsidR="00F32EC4" w:rsidRDefault="00F32EC4" w:rsidP="00F32C0D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2047E4F5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01274E72" w14:textId="77777777" w:rsidR="00F32EC4" w:rsidRDefault="00F32EC4" w:rsidP="00F32C0D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5BF90ACF" w14:textId="77777777" w:rsidR="00F32EC4" w:rsidRDefault="00F32EC4" w:rsidP="00F32C0D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32EC4" w14:paraId="7C79D552" w14:textId="77777777" w:rsidTr="00503BDB">
        <w:trPr>
          <w:cantSplit/>
          <w:trHeight w:val="527"/>
        </w:trPr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A152A9" w14:textId="77777777" w:rsidR="00F32EC4" w:rsidRDefault="00F32EC4" w:rsidP="00F32C0D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ECCC12" w14:textId="77777777" w:rsidR="00F32EC4" w:rsidRDefault="00F32EC4" w:rsidP="00F32C0D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85DD4F7" w14:textId="77777777" w:rsidR="00F32EC4" w:rsidRDefault="00503BDB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BFB61C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BA3AB8" w14:textId="77777777" w:rsidR="00F32EC4" w:rsidRDefault="00F32EC4" w:rsidP="00F32C0D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B89EC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w w:val="200"/>
                <w:sz w:val="20"/>
                <w:szCs w:val="24"/>
              </w:rPr>
            </w:pPr>
          </w:p>
        </w:tc>
        <w:tc>
          <w:tcPr>
            <w:tcW w:w="1022" w:type="dxa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696FDEB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199822C0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F32EC4" w14:paraId="362C9F28" w14:textId="77777777" w:rsidTr="00503BDB">
        <w:trPr>
          <w:cantSplit/>
          <w:trHeight w:val="40"/>
        </w:trPr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F9A61E" w14:textId="77777777" w:rsidR="00F32EC4" w:rsidRDefault="00F32EC4" w:rsidP="00F32C0D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C66CC80" w14:textId="77777777" w:rsidR="00F32EC4" w:rsidRDefault="00F32EC4" w:rsidP="00F32C0D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EC03127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E2A7929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E770B7C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8007BF9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5A0D6D3" w14:textId="77777777" w:rsidR="00F32EC4" w:rsidRDefault="00F32EC4" w:rsidP="00F32C0D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65E2E8D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F32EC4" w14:paraId="4FE53B92" w14:textId="77777777" w:rsidTr="00F32C0D">
        <w:trPr>
          <w:cantSplit/>
          <w:trHeight w:val="266"/>
        </w:trPr>
        <w:tc>
          <w:tcPr>
            <w:tcW w:w="176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8E28364" w14:textId="77777777" w:rsidR="00F32EC4" w:rsidRDefault="00F32EC4" w:rsidP="00F32C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0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4D78691" w14:textId="77777777" w:rsidR="00F32EC4" w:rsidRDefault="00F32EC4" w:rsidP="00F32C0D">
            <w:pPr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固定資産売却損・処分損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B525073" w14:textId="77777777" w:rsidR="00F32EC4" w:rsidRDefault="00F32EC4" w:rsidP="00F32C0D">
            <w:pPr>
              <w:rPr>
                <w:rFonts w:ascii="ＭＳ 明朝" w:hAnsi="ＭＳ 明朝"/>
                <w:szCs w:val="24"/>
              </w:rPr>
            </w:pPr>
          </w:p>
        </w:tc>
      </w:tr>
      <w:tr w:rsidR="00F32EC4" w14:paraId="799A0201" w14:textId="77777777" w:rsidTr="00F32C0D">
        <w:trPr>
          <w:cantSplit/>
          <w:trHeight w:val="260"/>
        </w:trPr>
        <w:tc>
          <w:tcPr>
            <w:tcW w:w="857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282B2A2E" w14:textId="77777777" w:rsidR="00F32EC4" w:rsidRPr="004D3214" w:rsidRDefault="00F32EC4" w:rsidP="00F32C0D">
            <w:pPr>
              <w:spacing w:line="0" w:lineRule="atLeast"/>
              <w:ind w:leftChars="-49" w:left="35" w:hangingChars="69" w:hanging="13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　付</w:t>
            </w:r>
          </w:p>
        </w:tc>
        <w:tc>
          <w:tcPr>
            <w:tcW w:w="29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1AFDEDE5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9C3319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資金増減取引</w:t>
            </w:r>
          </w:p>
        </w:tc>
        <w:tc>
          <w:tcPr>
            <w:tcW w:w="20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6115CE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その他取引</w:t>
            </w:r>
          </w:p>
        </w:tc>
        <w:tc>
          <w:tcPr>
            <w:tcW w:w="14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nil"/>
            </w:tcBorders>
            <w:vAlign w:val="center"/>
            <w:hideMark/>
          </w:tcPr>
          <w:p w14:paraId="288E63DE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差引残高</w:t>
            </w:r>
          </w:p>
        </w:tc>
      </w:tr>
      <w:tr w:rsidR="00F32EC4" w14:paraId="3D5BBCC8" w14:textId="77777777" w:rsidTr="007536BA">
        <w:trPr>
          <w:cantSplit/>
          <w:trHeight w:val="260"/>
        </w:trPr>
        <w:tc>
          <w:tcPr>
            <w:tcW w:w="857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FF0000"/>
              <w:right w:val="double" w:sz="4" w:space="0" w:color="auto"/>
            </w:tcBorders>
            <w:vAlign w:val="center"/>
            <w:hideMark/>
          </w:tcPr>
          <w:p w14:paraId="244BCFB5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92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6C2999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849A10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73C98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7C5275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借　　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43809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貸　　方</w:t>
            </w:r>
          </w:p>
        </w:tc>
        <w:tc>
          <w:tcPr>
            <w:tcW w:w="14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7896698A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F32EC4" w14:paraId="67FFF54F" w14:textId="77777777" w:rsidTr="00503BDB">
        <w:trPr>
          <w:cantSplit/>
          <w:trHeight w:val="467"/>
        </w:trPr>
        <w:tc>
          <w:tcPr>
            <w:tcW w:w="36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6622FF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59380E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927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C81306" w14:textId="77777777" w:rsidR="00F32EC4" w:rsidRDefault="00F32EC4" w:rsidP="00F32C0D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0B8ED840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14:paraId="020AD5E9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D0A22" w14:textId="77777777" w:rsidR="00F32EC4" w:rsidRDefault="00F32EC4" w:rsidP="00F32C0D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33AA6EE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C22A425" w14:textId="77777777" w:rsidR="00F32EC4" w:rsidRDefault="00F32EC4" w:rsidP="00F32C0D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32EC4" w14:paraId="0A4A4768" w14:textId="77777777" w:rsidTr="00503BDB">
        <w:trPr>
          <w:cantSplit/>
          <w:trHeight w:val="409"/>
        </w:trPr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296F16" w14:textId="77777777" w:rsidR="00F32EC4" w:rsidRDefault="00F32EC4" w:rsidP="00F32C0D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974F66" w14:textId="77777777" w:rsidR="00F32EC4" w:rsidRDefault="00F32EC4" w:rsidP="00F32C0D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i/>
                <w:iCs/>
                <w:sz w:val="16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2CDBC91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022" w:type="dxa"/>
            <w:vMerge/>
            <w:tcBorders>
              <w:top w:val="double" w:sz="4" w:space="0" w:color="FF0000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7EF93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1" w:type="dxa"/>
            <w:vMerge/>
            <w:tcBorders>
              <w:top w:val="double" w:sz="4" w:space="0" w:color="FF0000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3EBFA2" w14:textId="77777777" w:rsidR="00F32EC4" w:rsidRDefault="00F32EC4" w:rsidP="00F32C0D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A6C8A" w14:textId="77777777" w:rsidR="00F32EC4" w:rsidRDefault="00F32EC4" w:rsidP="00F32C0D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2B6EF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EA0CFA2" w14:textId="77777777" w:rsidR="00F32EC4" w:rsidRDefault="00F32EC4" w:rsidP="00F32C0D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F32EC4" w14:paraId="11ECB607" w14:textId="77777777" w:rsidTr="00F32C0D">
        <w:trPr>
          <w:cantSplit/>
          <w:trHeight w:val="40"/>
        </w:trPr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A2142E" w14:textId="77777777" w:rsidR="00F32EC4" w:rsidRDefault="00F32EC4" w:rsidP="00F32C0D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AED19C8" w14:textId="77777777" w:rsidR="00F32EC4" w:rsidRDefault="00F32EC4" w:rsidP="00F32C0D">
            <w:pPr>
              <w:spacing w:line="18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02C4CE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644E0B0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B6C8F36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EBEEB33" w14:textId="77777777" w:rsidR="00F32EC4" w:rsidRDefault="00F32EC4" w:rsidP="00F32C0D">
            <w:pPr>
              <w:spacing w:line="180" w:lineRule="exact"/>
              <w:ind w:left="-49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D51E29D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096F67C5" w14:textId="77777777" w:rsidR="00F32EC4" w:rsidRDefault="00F32EC4" w:rsidP="00F32C0D">
            <w:pPr>
              <w:spacing w:line="180" w:lineRule="exact"/>
              <w:ind w:left="-49"/>
              <w:jc w:val="center"/>
              <w:rPr>
                <w:rFonts w:ascii="ＭＳ 明朝" w:hAnsi="ＭＳ 明朝"/>
                <w:sz w:val="16"/>
              </w:rPr>
            </w:pPr>
          </w:p>
        </w:tc>
      </w:tr>
    </w:tbl>
    <w:p w14:paraId="1AF5BE46" w14:textId="0435E2FB" w:rsidR="0044477C" w:rsidRPr="008F6DAA" w:rsidRDefault="008F6DAA" w:rsidP="008F6DAA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（２）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418"/>
        <w:gridCol w:w="6945"/>
      </w:tblGrid>
      <w:tr w:rsidR="008F6DAA" w:rsidRPr="00A5519E" w14:paraId="6CFE6DC1" w14:textId="77777777" w:rsidTr="008F6DAA">
        <w:tc>
          <w:tcPr>
            <w:tcW w:w="1418" w:type="dxa"/>
          </w:tcPr>
          <w:p w14:paraId="6148E7B3" w14:textId="77777777" w:rsidR="008F6DAA" w:rsidRPr="007C06AD" w:rsidRDefault="008F6DAA" w:rsidP="00457A6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45" w:type="dxa"/>
          </w:tcPr>
          <w:p w14:paraId="44EDAC79" w14:textId="16AA7E94" w:rsidR="008F6DAA" w:rsidRPr="007C06AD" w:rsidRDefault="008F6DAA" w:rsidP="00457A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06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取引内容</w:t>
            </w:r>
          </w:p>
        </w:tc>
      </w:tr>
      <w:tr w:rsidR="008F6DAA" w:rsidRPr="00A5519E" w14:paraId="57EEF77D" w14:textId="77777777" w:rsidTr="008F6DAA">
        <w:trPr>
          <w:trHeight w:val="419"/>
        </w:trPr>
        <w:tc>
          <w:tcPr>
            <w:tcW w:w="1418" w:type="dxa"/>
          </w:tcPr>
          <w:p w14:paraId="77C5701C" w14:textId="274BEDE5" w:rsidR="008F6DAA" w:rsidRPr="007C06AD" w:rsidRDefault="008F6DAA" w:rsidP="00457A6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06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  <w:r w:rsidR="000212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⑤（セット）</w:t>
            </w:r>
          </w:p>
        </w:tc>
        <w:tc>
          <w:tcPr>
            <w:tcW w:w="6945" w:type="dxa"/>
          </w:tcPr>
          <w:p w14:paraId="6C6ACAB2" w14:textId="2E6588A8" w:rsidR="008F6DAA" w:rsidRPr="007C06AD" w:rsidRDefault="008F6DAA" w:rsidP="00457A6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F6DAA" w:rsidRPr="00A5519E" w14:paraId="63B4A090" w14:textId="77777777" w:rsidTr="008F6DAA">
        <w:trPr>
          <w:trHeight w:val="465"/>
        </w:trPr>
        <w:tc>
          <w:tcPr>
            <w:tcW w:w="1418" w:type="dxa"/>
          </w:tcPr>
          <w:p w14:paraId="059954C0" w14:textId="3A77487F" w:rsidR="008F6DAA" w:rsidRPr="007C06AD" w:rsidRDefault="008F6DAA" w:rsidP="00457A6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06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⑧⑨（セット）</w:t>
            </w:r>
          </w:p>
        </w:tc>
        <w:tc>
          <w:tcPr>
            <w:tcW w:w="6945" w:type="dxa"/>
          </w:tcPr>
          <w:p w14:paraId="6654F129" w14:textId="73BA75A8" w:rsidR="008F6DAA" w:rsidRPr="007C06AD" w:rsidRDefault="008F6DAA" w:rsidP="00457A6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"/>
        <w:gridCol w:w="1843"/>
        <w:gridCol w:w="851"/>
        <w:gridCol w:w="992"/>
        <w:gridCol w:w="992"/>
        <w:gridCol w:w="851"/>
        <w:gridCol w:w="850"/>
        <w:gridCol w:w="851"/>
        <w:gridCol w:w="888"/>
        <w:gridCol w:w="926"/>
      </w:tblGrid>
      <w:tr w:rsidR="00210672" w14:paraId="15D9A826" w14:textId="77777777" w:rsidTr="00A655D4">
        <w:trPr>
          <w:cantSplit/>
          <w:jc w:val="center"/>
        </w:trPr>
        <w:tc>
          <w:tcPr>
            <w:tcW w:w="93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End w:id="8"/>
          <w:p w14:paraId="1231A6D3" w14:textId="470B3D73" w:rsidR="00210672" w:rsidRDefault="0021067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="ＭＳ ゴシック" w:eastAsia="ＭＳ ゴシック" w:hint="eastAsia"/>
                <w:sz w:val="24"/>
                <w:u w:val="single"/>
              </w:rPr>
              <w:lastRenderedPageBreak/>
              <w:t>精　　　算　　　表</w:t>
            </w:r>
          </w:p>
        </w:tc>
      </w:tr>
      <w:tr w:rsidR="00210672" w14:paraId="2A6B7D5C" w14:textId="77777777" w:rsidTr="00006E6C">
        <w:trPr>
          <w:cantSplit/>
          <w:jc w:val="center"/>
        </w:trPr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430" w14:textId="77777777" w:rsidR="00210672" w:rsidRDefault="00210672">
            <w:pPr>
              <w:spacing w:line="0" w:lineRule="atLeas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摘　　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1549" w14:textId="77777777" w:rsidR="00210672" w:rsidRDefault="00210672">
            <w:pPr>
              <w:spacing w:line="0" w:lineRule="atLeas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期首Ｂ／Ｓ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7A7E" w14:textId="77777777" w:rsidR="00210672" w:rsidRDefault="00210672">
            <w:pPr>
              <w:spacing w:line="0" w:lineRule="atLeast"/>
              <w:ind w:right="2" w:firstLine="2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期中資金増減取引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FF8" w14:textId="77777777" w:rsidR="00210672" w:rsidRDefault="00210672">
            <w:pPr>
              <w:spacing w:line="0" w:lineRule="atLeast"/>
              <w:jc w:val="distribute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期中その他取引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206" w14:textId="77777777" w:rsidR="00210672" w:rsidRDefault="00210672">
            <w:pPr>
              <w:spacing w:line="0" w:lineRule="atLeas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期末Ｂ／Ｓ</w:t>
            </w:r>
          </w:p>
        </w:tc>
      </w:tr>
      <w:tr w:rsidR="00210672" w14:paraId="4A9999CB" w14:textId="77777777" w:rsidTr="00006E6C">
        <w:trPr>
          <w:cantSplit/>
          <w:trHeight w:val="104"/>
          <w:jc w:val="center"/>
        </w:trPr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E957" w14:textId="77777777" w:rsidR="00210672" w:rsidRDefault="00210672">
            <w:pPr>
              <w:widowControl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F68B447" w14:textId="77777777" w:rsidR="00210672" w:rsidRDefault="0021067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借　方</w:t>
            </w:r>
          </w:p>
          <w:p w14:paraId="7ED8E36D" w14:textId="77777777" w:rsidR="00210672" w:rsidRDefault="00210672">
            <w:pPr>
              <w:spacing w:line="180" w:lineRule="exact"/>
              <w:ind w:leftChars="-41" w:left="-86" w:rightChars="-45" w:right="-94"/>
              <w:jc w:val="distribute"/>
              <w:rPr>
                <w:rFonts w:ascii="ＭＳ 明朝" w:hAnsi="Century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( 資　産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9D26B" w14:textId="77777777" w:rsidR="00210672" w:rsidRDefault="00210672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貸　方</w:t>
            </w:r>
          </w:p>
          <w:p w14:paraId="652A3C98" w14:textId="77777777" w:rsidR="00210672" w:rsidRDefault="00210672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Century"/>
                <w:sz w:val="20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14"/>
                <w:szCs w:val="14"/>
              </w:rPr>
              <w:t>(負債･純資産)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0637860" w14:textId="77777777" w:rsidR="00210672" w:rsidRDefault="00210672">
            <w:pPr>
              <w:spacing w:line="220" w:lineRule="exact"/>
              <w:ind w:leftChars="-41" w:left="-86" w:rightChars="-45" w:right="-94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(借方)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B698" w14:textId="77777777" w:rsidR="00210672" w:rsidRDefault="00210672">
            <w:pPr>
              <w:spacing w:line="220" w:lineRule="exact"/>
              <w:ind w:leftChars="-45" w:left="-94" w:rightChars="-45" w:right="-94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(貸方)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022B624" w14:textId="77777777" w:rsidR="00210672" w:rsidRDefault="00210672">
            <w:pPr>
              <w:spacing w:line="220" w:lineRule="exact"/>
              <w:ind w:leftChars="-41" w:left="-86" w:rightChars="-45" w:right="-94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(借方)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6383" w14:textId="77777777" w:rsidR="00210672" w:rsidRDefault="00210672">
            <w:pPr>
              <w:spacing w:line="220" w:lineRule="exact"/>
              <w:ind w:leftChars="-45" w:left="-94" w:rightChars="-45" w:right="-94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(貸方)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CA069AA" w14:textId="77777777" w:rsidR="00210672" w:rsidRDefault="00210672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借　方</w:t>
            </w:r>
          </w:p>
          <w:p w14:paraId="010266C5" w14:textId="77777777" w:rsidR="00210672" w:rsidRDefault="00AC6277">
            <w:pPr>
              <w:spacing w:line="180" w:lineRule="exact"/>
              <w:ind w:leftChars="-41" w:left="-86" w:rightChars="-45" w:right="-94"/>
              <w:jc w:val="distribute"/>
              <w:rPr>
                <w:rFonts w:ascii="ＭＳ 明朝" w:hAnsi="Century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(</w:t>
            </w:r>
            <w:r w:rsidR="00210672">
              <w:rPr>
                <w:rFonts w:ascii="ＭＳ 明朝" w:hAnsi="ＭＳ 明朝" w:hint="eastAsia"/>
                <w:sz w:val="16"/>
                <w:szCs w:val="16"/>
              </w:rPr>
              <w:t xml:space="preserve">資　産) 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D3608" w14:textId="77777777" w:rsidR="00210672" w:rsidRDefault="00210672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貸　方</w:t>
            </w:r>
          </w:p>
          <w:p w14:paraId="657EC006" w14:textId="77777777" w:rsidR="00210672" w:rsidRDefault="00210672">
            <w:pPr>
              <w:spacing w:line="180" w:lineRule="exact"/>
              <w:ind w:leftChars="-45" w:left="-94" w:rightChars="-45" w:right="-94"/>
              <w:jc w:val="distribute"/>
              <w:rPr>
                <w:rFonts w:ascii="ＭＳ 明朝" w:hAnsi="Century"/>
                <w:sz w:val="20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14"/>
                <w:szCs w:val="14"/>
              </w:rPr>
              <w:t>(負債・純資産)</w:t>
            </w:r>
          </w:p>
        </w:tc>
      </w:tr>
      <w:tr w:rsidR="00006E6C" w14:paraId="3C74640D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ADE501" w14:textId="77777777" w:rsidR="00210672" w:rsidRDefault="00210672">
            <w:pPr>
              <w:spacing w:line="220" w:lineRule="exact"/>
              <w:ind w:right="227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現金預金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07370C31" w14:textId="77777777" w:rsidR="00210672" w:rsidRDefault="00006E6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6973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D6953B6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D29BC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FF6E91D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59D2E0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6FBD74E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B5F6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51F3887E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82F1DB7" w14:textId="77777777" w:rsidR="00210672" w:rsidRDefault="0044477C">
            <w:pPr>
              <w:spacing w:line="220" w:lineRule="exact"/>
              <w:ind w:right="227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その他流動資産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2293CAE7" w14:textId="77777777" w:rsidR="00210672" w:rsidRDefault="00006E6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1,400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BB618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79E576B4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1,120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7DC3C" w14:textId="77777777" w:rsidR="00210672" w:rsidRDefault="00006E6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</w:t>
            </w:r>
            <w:r w:rsidR="00210672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0F98EBF3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09062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2CFE7E7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05CC3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426AE5B6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6C839F2" w14:textId="77777777" w:rsidR="00210672" w:rsidRDefault="00210672">
            <w:pPr>
              <w:spacing w:line="0" w:lineRule="atLeast"/>
              <w:ind w:left="216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諸流動負債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A63A92B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DAF8F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6124F217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275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840FC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7791DB36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39463" w14:textId="77777777" w:rsidR="00210672" w:rsidRDefault="0021067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5B077DB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B086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6CD80606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B5993" w14:textId="77777777" w:rsidR="00210672" w:rsidRDefault="00210672">
            <w:pPr>
              <w:spacing w:line="0" w:lineRule="atLeast"/>
              <w:ind w:leftChars="-20" w:left="-42" w:rightChars="-20" w:right="-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支払資金計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5AA829CD" w14:textId="77777777" w:rsidR="00210672" w:rsidRDefault="00006E6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3,7</w:t>
            </w:r>
            <w:r w:rsidR="00210672">
              <w:rPr>
                <w:rFonts w:ascii="ＭＳ 明朝" w:hAnsi="ＭＳ 明朝" w:hint="eastAsia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88FAB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08C3FB4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4B926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BEFF073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8392D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DE6658A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3213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33CCA302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C0F96" w14:textId="77777777" w:rsidR="00210672" w:rsidRDefault="00210672">
            <w:pPr>
              <w:spacing w:line="2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(差引支払資金)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A9ECD9F" w14:textId="77777777" w:rsidR="00210672" w:rsidRDefault="00210672">
            <w:pPr>
              <w:spacing w:line="2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34EAF" w14:textId="77777777" w:rsidR="00210672" w:rsidRDefault="00210672">
            <w:pPr>
              <w:spacing w:line="220" w:lineRule="exact"/>
              <w:ind w:left="-98" w:right="-99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　</w:t>
            </w:r>
            <w:r w:rsidR="00F51A45">
              <w:rPr>
                <w:rFonts w:ascii="ＭＳ 明朝" w:hAnsi="ＭＳ 明朝" w:hint="eastAsia"/>
                <w:sz w:val="20"/>
                <w:szCs w:val="20"/>
              </w:rPr>
              <w:t>3,360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562E8E6D" w14:textId="77777777" w:rsidR="00210672" w:rsidRDefault="00210672">
            <w:pPr>
              <w:spacing w:line="160" w:lineRule="exact"/>
              <w:ind w:right="-10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差引支払資</w:t>
            </w:r>
          </w:p>
          <w:p w14:paraId="531AD94B" w14:textId="77777777" w:rsidR="00210672" w:rsidRDefault="00210672">
            <w:pPr>
              <w:spacing w:line="160" w:lineRule="exact"/>
              <w:ind w:right="-1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金増加額→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0EE916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F10DED5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9C85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11E8000" w14:textId="77777777" w:rsidR="00210672" w:rsidRDefault="00210672">
            <w:pPr>
              <w:spacing w:line="2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11FC6" w14:textId="77777777" w:rsidR="00210672" w:rsidRDefault="00210672">
            <w:pPr>
              <w:spacing w:line="220" w:lineRule="exact"/>
              <w:ind w:left="-98" w:right="-99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</w:tc>
      </w:tr>
      <w:tr w:rsidR="00006E6C" w14:paraId="620BEF4D" w14:textId="77777777" w:rsidTr="00006E6C">
        <w:trPr>
          <w:cantSplit/>
          <w:trHeight w:val="30"/>
          <w:jc w:val="center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64BEB" w14:textId="77777777" w:rsidR="00210672" w:rsidRDefault="00210672">
            <w:pPr>
              <w:spacing w:line="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CEB63CE" w14:textId="77777777" w:rsidR="00210672" w:rsidRDefault="00210672">
            <w:pPr>
              <w:spacing w:line="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0A782" w14:textId="77777777" w:rsidR="00210672" w:rsidRDefault="00210672">
            <w:pPr>
              <w:spacing w:line="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06FF9D" w14:textId="77777777" w:rsidR="00210672" w:rsidRDefault="00210672">
            <w:pPr>
              <w:spacing w:line="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7891E9F" w14:textId="77777777" w:rsidR="00210672" w:rsidRDefault="00210672">
            <w:pPr>
              <w:spacing w:line="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8ABE1" w14:textId="77777777" w:rsidR="00210672" w:rsidRDefault="00210672">
            <w:pPr>
              <w:spacing w:line="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496A2B7" w14:textId="77777777" w:rsidR="00210672" w:rsidRDefault="00210672">
            <w:pPr>
              <w:spacing w:line="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D275C" w14:textId="77777777" w:rsidR="00210672" w:rsidRDefault="00210672">
            <w:pPr>
              <w:spacing w:line="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464A713A" w14:textId="77777777" w:rsidTr="00006E6C">
        <w:trPr>
          <w:cantSplit/>
          <w:trHeight w:val="254"/>
          <w:jc w:val="center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858FA" w14:textId="77777777" w:rsidR="00210672" w:rsidRDefault="00210672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2AA6043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BC47A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D69DF" w14:textId="77777777" w:rsidR="00210672" w:rsidRDefault="00210672">
            <w:pPr>
              <w:spacing w:line="240" w:lineRule="exact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  <w:szCs w:val="20"/>
              </w:rPr>
              <w:t>資金収支計算書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703328E" w14:textId="77777777" w:rsidR="00210672" w:rsidRDefault="0021067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7414F" w14:textId="77777777" w:rsidR="00210672" w:rsidRDefault="00210672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15157BB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F674A" w14:textId="77777777" w:rsidR="00210672" w:rsidRDefault="00210672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72C2DA19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E694C3" w14:textId="77777777" w:rsidR="00210672" w:rsidRDefault="00210672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8E5DCC0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7868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07E212A3" w14:textId="77777777" w:rsidR="00210672" w:rsidRDefault="00210672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借　方</w:t>
            </w:r>
          </w:p>
          <w:p w14:paraId="06F1BD6D" w14:textId="77777777" w:rsidR="00210672" w:rsidRDefault="00210672">
            <w:pPr>
              <w:spacing w:line="180" w:lineRule="exact"/>
              <w:ind w:right="-96" w:hanging="9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( 支　出 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CB9A5" w14:textId="77777777" w:rsidR="00210672" w:rsidRDefault="00210672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貸　方</w:t>
            </w:r>
          </w:p>
          <w:p w14:paraId="346AA783" w14:textId="77777777" w:rsidR="00210672" w:rsidRDefault="00210672">
            <w:pPr>
              <w:spacing w:line="180" w:lineRule="exact"/>
              <w:ind w:right="-99" w:hanging="9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( 収　入 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AA92BBF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04974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10EC5C6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62694" w14:textId="77777777" w:rsidR="00210672" w:rsidRDefault="0021067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6119B060" w14:textId="77777777" w:rsidTr="00006E6C">
        <w:trPr>
          <w:cantSplit/>
          <w:trHeight w:val="199"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35E539" w14:textId="77777777" w:rsidR="00210672" w:rsidRPr="00006E6C" w:rsidRDefault="00210672" w:rsidP="00006E6C">
            <w:pPr>
              <w:spacing w:line="220" w:lineRule="exact"/>
              <w:ind w:right="2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</w:t>
            </w:r>
            <w:r w:rsidR="0044477C">
              <w:rPr>
                <w:rFonts w:ascii="ＭＳ 明朝" w:hAnsi="ＭＳ 明朝" w:hint="eastAsia"/>
                <w:sz w:val="20"/>
                <w:szCs w:val="20"/>
              </w:rPr>
              <w:t>・建物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06A7842B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42,000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60B88" w14:textId="77777777" w:rsidR="00210672" w:rsidRDefault="00210672">
            <w:pPr>
              <w:spacing w:line="1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8755D2A" w14:textId="77777777" w:rsidR="00210672" w:rsidRDefault="00210672">
            <w:pPr>
              <w:spacing w:line="180" w:lineRule="exact"/>
              <w:ind w:right="-99" w:hanging="99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3D84B" w14:textId="77777777" w:rsidR="00210672" w:rsidRDefault="00210672">
            <w:pPr>
              <w:spacing w:line="1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20D8C64" w14:textId="77777777" w:rsidR="00210672" w:rsidRDefault="00210672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F9552" w14:textId="77777777" w:rsidR="00210672" w:rsidRDefault="00210672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32A03F16" w14:textId="77777777" w:rsidR="00210672" w:rsidRDefault="00210672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42,000</w:t>
            </w:r>
          </w:p>
        </w:tc>
        <w:tc>
          <w:tcPr>
            <w:tcW w:w="9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0EFBB" w14:textId="77777777" w:rsidR="00210672" w:rsidRDefault="00210672">
            <w:pPr>
              <w:spacing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2A1426CA" w14:textId="77777777" w:rsidTr="00006E6C">
        <w:trPr>
          <w:cantSplit/>
          <w:trHeight w:val="60"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902BBE" w14:textId="77777777" w:rsidR="0044477C" w:rsidRPr="00006E6C" w:rsidRDefault="0044477C" w:rsidP="00006E6C">
            <w:pPr>
              <w:spacing w:line="200" w:lineRule="exact"/>
              <w:ind w:right="113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車輌運搬具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  <w:hideMark/>
          </w:tcPr>
          <w:p w14:paraId="02EADBD6" w14:textId="77777777" w:rsidR="0044477C" w:rsidRPr="00FC2CA7" w:rsidRDefault="00006E6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2CA7">
              <w:rPr>
                <w:rFonts w:ascii="ＭＳ 明朝" w:hAnsi="ＭＳ 明朝" w:hint="eastAsia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0062FC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34E2008B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984C" w14:textId="77777777" w:rsidR="00AC6277" w:rsidRPr="00AC6277" w:rsidRDefault="00AC6277" w:rsidP="0044477C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AC6277">
              <w:rPr>
                <w:rFonts w:ascii="ＭＳ 明朝" w:hAnsi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CE4C5B" wp14:editId="7953E605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158115</wp:posOffset>
                      </wp:positionV>
                      <wp:extent cx="168910" cy="2737485"/>
                      <wp:effectExtent l="0" t="76200" r="0" b="24765"/>
                      <wp:wrapNone/>
                      <wp:docPr id="1" name="コネクタ: カギ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273748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F17F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" o:spid="_x0000_s1026" type="#_x0000_t34" style="position:absolute;margin-left:34.15pt;margin-top:12.45pt;width:13.3pt;height:215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Pr="00AC6277">
              <w:rPr>
                <w:rFonts w:ascii="ＭＳ 明朝" w:hAnsi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AC390A" wp14:editId="44150BC6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69850</wp:posOffset>
                      </wp:positionV>
                      <wp:extent cx="179705" cy="45085"/>
                      <wp:effectExtent l="0" t="38100" r="29845" b="88265"/>
                      <wp:wrapNone/>
                      <wp:docPr id="2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4508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06800" id="コネクタ: カギ線 2" o:spid="_x0000_s1026" type="#_x0000_t34" style="position:absolute;margin-left:33.05pt;margin-top:5.5pt;width:14.1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24E74F6" w14:textId="77777777" w:rsidR="0044477C" w:rsidRPr="00AC6277" w:rsidRDefault="00AC6277" w:rsidP="00AC6277">
            <w:pPr>
              <w:widowControl/>
              <w:ind w:firstLineChars="100" w:firstLine="120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AC6277">
              <w:rPr>
                <w:rFonts w:ascii="ＭＳ 明朝" w:hAnsi="ＭＳ 明朝" w:hint="eastAsia"/>
                <w:sz w:val="12"/>
                <w:szCs w:val="12"/>
              </w:rPr>
              <w:t>売却収入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9DF54" w14:textId="77777777" w:rsidR="0044477C" w:rsidRDefault="0044477C" w:rsidP="0044477C">
            <w:pPr>
              <w:spacing w:line="2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75296ACF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F38A79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006E6C" w14:paraId="299F8EFC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0DD43" w14:textId="77777777" w:rsidR="0044477C" w:rsidRDefault="0044477C" w:rsidP="0044477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器具及び備品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1D530ED" w14:textId="77777777" w:rsidR="0044477C" w:rsidRDefault="00006E6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2C8EC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DA2AA86" w14:textId="77777777" w:rsidR="0044477C" w:rsidRDefault="0044477C" w:rsidP="0044477C">
            <w:pPr>
              <w:spacing w:line="220" w:lineRule="exact"/>
              <w:ind w:leftChars="-61" w:left="-128" w:rightChars="-55" w:right="-11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B7A4" w14:textId="77777777" w:rsidR="0044477C" w:rsidRDefault="0044477C" w:rsidP="0044477C">
            <w:pPr>
              <w:spacing w:line="220" w:lineRule="exact"/>
              <w:ind w:leftChars="-52" w:left="-10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B5C3DA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761A7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5DA2D3E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67ABE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50BCFE63" w14:textId="77777777" w:rsidTr="00006E6C">
        <w:trPr>
          <w:cantSplit/>
          <w:jc w:val="center"/>
        </w:trPr>
        <w:tc>
          <w:tcPr>
            <w:tcW w:w="256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693D29B8" w14:textId="77777777" w:rsidR="0044477C" w:rsidRDefault="0044477C" w:rsidP="004447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765F51" w14:textId="77777777" w:rsidR="0044477C" w:rsidRDefault="0044477C" w:rsidP="0044477C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設備資金借入金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A33A0B5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92A61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39CB90EC" w14:textId="658357D6" w:rsidR="0044477C" w:rsidRDefault="0044477C" w:rsidP="004A132D">
            <w:pPr>
              <w:spacing w:line="220" w:lineRule="exact"/>
              <w:ind w:leftChars="-61" w:left="-128" w:rightChars="-55" w:right="-115"/>
              <w:rPr>
                <w:rFonts w:ascii="ＭＳ 明朝" w:hAnsi="ＭＳ 明朝"/>
                <w:sz w:val="16"/>
                <w:szCs w:val="16"/>
              </w:rPr>
            </w:pPr>
          </w:p>
          <w:p w14:paraId="518384BA" w14:textId="77777777" w:rsidR="0044477C" w:rsidRDefault="0044477C" w:rsidP="0044477C">
            <w:pPr>
              <w:spacing w:line="22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7A8FD" w14:textId="7285C63D" w:rsidR="0044477C" w:rsidRPr="00006E6C" w:rsidRDefault="0044477C" w:rsidP="0044477C">
            <w:pPr>
              <w:spacing w:line="220" w:lineRule="exact"/>
              <w:ind w:leftChars="-52" w:left="-109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14:paraId="186ACE73" w14:textId="77777777" w:rsidR="0044477C" w:rsidRDefault="0044477C" w:rsidP="0044477C">
            <w:pPr>
              <w:spacing w:line="22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47ED1C4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22AB1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56C7DA7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D2FBB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22720CA4" w14:textId="77777777" w:rsidTr="00006E6C">
        <w:trPr>
          <w:cantSplit/>
          <w:jc w:val="center"/>
        </w:trPr>
        <w:tc>
          <w:tcPr>
            <w:tcW w:w="2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D77F38D" w14:textId="77777777" w:rsidR="0044477C" w:rsidRDefault="0044477C" w:rsidP="004447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hideMark/>
          </w:tcPr>
          <w:p w14:paraId="7DC77562" w14:textId="77777777" w:rsidR="0044477C" w:rsidRDefault="0044477C" w:rsidP="0044477C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基本金等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7EF38E5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6929D" w14:textId="77777777" w:rsidR="0044477C" w:rsidRDefault="002B50BB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43,5</w:t>
            </w:r>
            <w:r w:rsidR="0044477C">
              <w:rPr>
                <w:rFonts w:ascii="ＭＳ 明朝" w:hAnsi="ＭＳ 明朝" w:hint="eastAsia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D1380AD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5F69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7253501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F5CED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04CC9B6" w14:textId="77777777" w:rsidR="0044477C" w:rsidRDefault="0044477C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32E40" w14:textId="77777777" w:rsidR="0044477C" w:rsidRDefault="002B50BB" w:rsidP="0044477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43,500</w:t>
            </w:r>
          </w:p>
        </w:tc>
      </w:tr>
      <w:tr w:rsidR="00006E6C" w14:paraId="757E1639" w14:textId="77777777" w:rsidTr="00006E6C">
        <w:trPr>
          <w:cantSplit/>
          <w:jc w:val="center"/>
        </w:trPr>
        <w:tc>
          <w:tcPr>
            <w:tcW w:w="2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C5BBCAF" w14:textId="77777777" w:rsidR="0044477C" w:rsidRDefault="0044477C" w:rsidP="0044477C">
            <w:pPr>
              <w:spacing w:line="200" w:lineRule="exact"/>
              <w:ind w:left="118"/>
              <w:jc w:val="distribute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623587" w14:textId="77777777" w:rsidR="0044477C" w:rsidRDefault="0044477C" w:rsidP="0044477C">
            <w:pPr>
              <w:spacing w:line="200" w:lineRule="exact"/>
              <w:ind w:left="6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次期繰越活動</w:t>
            </w:r>
          </w:p>
          <w:p w14:paraId="70AC5F78" w14:textId="77777777" w:rsidR="0044477C" w:rsidRDefault="0044477C" w:rsidP="0044477C">
            <w:pPr>
              <w:spacing w:line="200" w:lineRule="exact"/>
              <w:jc w:val="distribute"/>
              <w:rPr>
                <w:rFonts w:ascii="ＭＳ 明朝" w:hAnsi="ＭＳ 明朝"/>
                <w:sz w:val="16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増減差額(期首)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FD78039" w14:textId="77777777" w:rsidR="0044477C" w:rsidRDefault="0044477C" w:rsidP="0044477C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EC77A" w14:textId="77777777" w:rsidR="0044477C" w:rsidRPr="00FC2CA7" w:rsidRDefault="0044477C" w:rsidP="0044477C">
            <w:pPr>
              <w:spacing w:line="2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2CA7">
              <w:rPr>
                <w:rFonts w:ascii="ＭＳ 明朝" w:hAnsi="ＭＳ 明朝" w:hint="eastAsia"/>
                <w:sz w:val="20"/>
                <w:szCs w:val="20"/>
              </w:rPr>
              <w:t>2,510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41752B6" w14:textId="77777777" w:rsidR="0044477C" w:rsidRDefault="0044477C" w:rsidP="0044477C">
            <w:pPr>
              <w:spacing w:line="20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CDD37" w14:textId="77777777" w:rsidR="0044477C" w:rsidRDefault="0044477C" w:rsidP="0044477C">
            <w:pPr>
              <w:spacing w:line="20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74F83A9" w14:textId="77777777" w:rsidR="0044477C" w:rsidRDefault="0044477C" w:rsidP="0044477C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ACDD4" w14:textId="77777777" w:rsidR="0044477C" w:rsidRDefault="0044477C" w:rsidP="0044477C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236F2EB" w14:textId="77777777" w:rsidR="0044477C" w:rsidRDefault="0044477C" w:rsidP="0044477C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1DDFE" w14:textId="77777777" w:rsidR="0044477C" w:rsidRPr="00FC2CA7" w:rsidRDefault="0044477C" w:rsidP="0044477C">
            <w:pPr>
              <w:spacing w:line="2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2CA7">
              <w:rPr>
                <w:rFonts w:ascii="ＭＳ 明朝" w:hAnsi="ＭＳ 明朝" w:hint="eastAsia"/>
                <w:sz w:val="20"/>
                <w:szCs w:val="20"/>
              </w:rPr>
              <w:t>2,510</w:t>
            </w:r>
          </w:p>
        </w:tc>
      </w:tr>
      <w:tr w:rsidR="00006E6C" w14:paraId="557E81C2" w14:textId="77777777" w:rsidTr="00006E6C">
        <w:trPr>
          <w:cantSplit/>
          <w:jc w:val="center"/>
        </w:trPr>
        <w:tc>
          <w:tcPr>
            <w:tcW w:w="256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277C10" w14:textId="77777777" w:rsidR="0044477C" w:rsidRDefault="0044477C" w:rsidP="0044477C">
            <w:pPr>
              <w:spacing w:line="20" w:lineRule="exact"/>
              <w:ind w:left="118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CF2A88" w14:textId="77777777" w:rsidR="0044477C" w:rsidRDefault="0044477C" w:rsidP="0044477C">
            <w:pPr>
              <w:spacing w:line="220" w:lineRule="exact"/>
              <w:ind w:left="6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当期</w:t>
            </w:r>
          </w:p>
          <w:p w14:paraId="409F9081" w14:textId="77777777" w:rsidR="0044477C" w:rsidRDefault="0044477C" w:rsidP="0044477C">
            <w:pPr>
              <w:spacing w:line="22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活動増減差額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47775C9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E8074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9C2B337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20CFC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5990EBE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757C8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F4F5571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BC53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</w:tr>
      <w:tr w:rsidR="00006E6C" w14:paraId="5BE7D107" w14:textId="77777777" w:rsidTr="00006E6C">
        <w:trPr>
          <w:cantSplit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44E5DC" w14:textId="77777777" w:rsidR="0044477C" w:rsidRDefault="0044477C" w:rsidP="0044477C">
            <w:pPr>
              <w:spacing w:line="0" w:lineRule="atLeast"/>
              <w:ind w:left="118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vMerge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3328D2" w14:textId="77777777" w:rsidR="0044477C" w:rsidRDefault="0044477C" w:rsidP="0044477C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4B202E3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5AF61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CC6123F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6FE63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849ED69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5BFFD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7E434DDC" w14:textId="77777777" w:rsidR="0044477C" w:rsidRPr="00006E6C" w:rsidRDefault="0044477C" w:rsidP="0044477C">
            <w:pPr>
              <w:spacing w:line="160" w:lineRule="exact"/>
              <w:ind w:right="-102"/>
              <w:rPr>
                <w:rFonts w:ascii="ＭＳ 明朝" w:hAnsi="ＭＳ 明朝"/>
                <w:sz w:val="14"/>
                <w:szCs w:val="14"/>
              </w:rPr>
            </w:pPr>
            <w:r w:rsidRPr="00006E6C">
              <w:rPr>
                <w:rFonts w:ascii="ＭＳ 明朝" w:hAnsi="ＭＳ 明朝" w:hint="eastAsia"/>
                <w:sz w:val="14"/>
                <w:szCs w:val="14"/>
              </w:rPr>
              <w:t>差引純資産</w:t>
            </w:r>
          </w:p>
          <w:p w14:paraId="770EE1FC" w14:textId="77777777" w:rsidR="0044477C" w:rsidRPr="00006E6C" w:rsidRDefault="0044477C" w:rsidP="0044477C">
            <w:pPr>
              <w:spacing w:line="160" w:lineRule="exact"/>
              <w:ind w:right="-102"/>
              <w:rPr>
                <w:rFonts w:ascii="ＭＳ 明朝" w:hAnsi="ＭＳ 明朝"/>
                <w:sz w:val="14"/>
                <w:szCs w:val="14"/>
              </w:rPr>
            </w:pPr>
            <w:r w:rsidRPr="00006E6C">
              <w:rPr>
                <w:rFonts w:ascii="ＭＳ 明朝" w:hAnsi="ＭＳ 明朝" w:hint="eastAsia"/>
                <w:sz w:val="14"/>
                <w:szCs w:val="14"/>
              </w:rPr>
              <w:t>増加額　→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008480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006E6C" w14:paraId="6D47F7B2" w14:textId="77777777" w:rsidTr="00006E6C">
        <w:trPr>
          <w:cantSplit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AF207" w14:textId="77777777" w:rsidR="0044477C" w:rsidRDefault="0044477C" w:rsidP="0044477C">
            <w:pPr>
              <w:spacing w:line="20" w:lineRule="exact"/>
              <w:ind w:left="118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vMerge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33D361" w14:textId="77777777" w:rsidR="0044477C" w:rsidRDefault="0044477C" w:rsidP="0044477C">
            <w:pPr>
              <w:widowControl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C410C19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A0F72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3AF65B2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D6356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A38B5E2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65833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4925FBD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ACE1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</w:rPr>
            </w:pPr>
          </w:p>
        </w:tc>
      </w:tr>
      <w:tr w:rsidR="00006E6C" w14:paraId="47BC467F" w14:textId="77777777" w:rsidTr="00006E6C">
        <w:trPr>
          <w:cantSplit/>
          <w:jc w:val="center"/>
        </w:trPr>
        <w:tc>
          <w:tcPr>
            <w:tcW w:w="2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CF65E32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88B228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Ｂ ／ Ｓ 合 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2127641A" w14:textId="77777777" w:rsidR="0044477C" w:rsidRDefault="002B50BB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46,3</w:t>
            </w:r>
            <w:r w:rsidR="0044477C">
              <w:rPr>
                <w:rFonts w:ascii="ＭＳ 明朝" w:hAnsi="ＭＳ 明朝" w:hint="eastAsia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7FC6D" w14:textId="77777777" w:rsidR="0044477C" w:rsidRDefault="002B50BB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46,3</w:t>
            </w:r>
            <w:r w:rsidR="0044477C">
              <w:rPr>
                <w:rFonts w:ascii="ＭＳ 明朝" w:hAnsi="ＭＳ 明朝" w:hint="eastAsia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1DBF0A3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6D9E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498F60F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43EA4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8840553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22C9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3E0FBD0F" w14:textId="77777777" w:rsidTr="00006E6C">
        <w:trPr>
          <w:cantSplit/>
          <w:trHeight w:val="28"/>
          <w:jc w:val="center"/>
        </w:trPr>
        <w:tc>
          <w:tcPr>
            <w:tcW w:w="256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E948EF" w14:textId="77777777" w:rsidR="0044477C" w:rsidRDefault="0044477C" w:rsidP="0044477C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9FC7A6" w14:textId="77777777" w:rsidR="0044477C" w:rsidRDefault="0044477C" w:rsidP="0044477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BB0870" w14:textId="77777777" w:rsidR="0044477C" w:rsidRDefault="0044477C" w:rsidP="0044477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FA86D" w14:textId="77777777" w:rsidR="0044477C" w:rsidRDefault="0044477C" w:rsidP="0044477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72D1B1E" w14:textId="77777777" w:rsidR="0044477C" w:rsidRDefault="0044477C" w:rsidP="0044477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063F" w14:textId="77777777" w:rsidR="0044477C" w:rsidRDefault="0044477C" w:rsidP="0044477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2DA6925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06425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E9FA8" w14:textId="77777777" w:rsidR="0044477C" w:rsidRDefault="0044477C" w:rsidP="0044477C">
            <w:pPr>
              <w:spacing w:line="0" w:lineRule="atLeast"/>
              <w:jc w:val="center"/>
              <w:rPr>
                <w:rFonts w:ascii="ＭＳ ゴシック" w:eastAsia="ＭＳ ゴシック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  <w:szCs w:val="20"/>
              </w:rPr>
              <w:t>Ｐ／Ｌ</w:t>
            </w:r>
          </w:p>
        </w:tc>
      </w:tr>
      <w:tr w:rsidR="00006E6C" w14:paraId="2122BDF3" w14:textId="77777777" w:rsidTr="00006E6C">
        <w:trPr>
          <w:cantSplit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CD4B7CB" w14:textId="77777777" w:rsidR="0044477C" w:rsidRDefault="0044477C" w:rsidP="0044477C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79BF4AA" w14:textId="77777777" w:rsidR="0044477C" w:rsidRDefault="0044477C" w:rsidP="0044477C">
            <w:pPr>
              <w:spacing w:line="0" w:lineRule="atLeas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5D270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B66BA66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9BF3C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3FA3503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0BA96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4292E821" w14:textId="77777777" w:rsidR="0044477C" w:rsidRDefault="0044477C" w:rsidP="0044477C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借　方</w:t>
            </w:r>
          </w:p>
          <w:p w14:paraId="18E01973" w14:textId="77777777" w:rsidR="0044477C" w:rsidRDefault="0044477C" w:rsidP="0044477C">
            <w:pPr>
              <w:spacing w:line="180" w:lineRule="exact"/>
              <w:ind w:right="-99" w:hanging="99"/>
              <w:jc w:val="center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( 費　用 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D13FC" w14:textId="77777777" w:rsidR="0044477C" w:rsidRDefault="0044477C" w:rsidP="0044477C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貸　方</w:t>
            </w:r>
          </w:p>
          <w:p w14:paraId="0A34A821" w14:textId="77777777" w:rsidR="0044477C" w:rsidRDefault="0044477C" w:rsidP="0044477C">
            <w:pPr>
              <w:spacing w:line="180" w:lineRule="exact"/>
              <w:ind w:right="-99" w:hanging="99"/>
              <w:jc w:val="center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( 収　益 )</w:t>
            </w:r>
          </w:p>
        </w:tc>
      </w:tr>
      <w:tr w:rsidR="00006E6C" w14:paraId="66B325E7" w14:textId="77777777" w:rsidTr="00006E6C">
        <w:trPr>
          <w:cantSplit/>
          <w:jc w:val="center"/>
        </w:trPr>
        <w:tc>
          <w:tcPr>
            <w:tcW w:w="25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CDDE373" w14:textId="77777777" w:rsidR="0044477C" w:rsidRDefault="0044477C" w:rsidP="0044477C">
            <w:pPr>
              <w:spacing w:line="2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6B9A40" w14:textId="77777777" w:rsidR="0044477C" w:rsidRDefault="0044477C" w:rsidP="0044477C">
            <w:pPr>
              <w:spacing w:line="180" w:lineRule="exact"/>
              <w:ind w:leftChars="-50" w:left="-105" w:rightChars="-40" w:right="-8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○○事業収益(収入）等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8388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607E307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D6FAA" w14:textId="77777777" w:rsidR="0044477C" w:rsidRDefault="002B50BB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2,400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DD1AAB8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F2623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1B70FFE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D3FBD" w14:textId="77777777" w:rsidR="0044477C" w:rsidRDefault="002B50BB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2,400</w:t>
            </w:r>
          </w:p>
        </w:tc>
      </w:tr>
      <w:tr w:rsidR="00006E6C" w14:paraId="4020795A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C1EC82" w14:textId="77777777" w:rsidR="0044477C" w:rsidRPr="00BA56AE" w:rsidRDefault="0044477C" w:rsidP="00BA56AE">
            <w:pPr>
              <w:spacing w:line="300" w:lineRule="exact"/>
              <w:ind w:right="199"/>
              <w:rPr>
                <w:rFonts w:ascii="ＭＳ 明朝" w:hAnsi="ＭＳ 明朝"/>
                <w:sz w:val="12"/>
                <w:szCs w:val="12"/>
              </w:rPr>
            </w:pPr>
            <w:r w:rsidRPr="00BA56AE">
              <w:rPr>
                <w:rFonts w:ascii="ＭＳ 明朝" w:hAnsi="ＭＳ 明朝" w:hint="eastAsia"/>
                <w:sz w:val="12"/>
                <w:szCs w:val="12"/>
              </w:rPr>
              <w:t>人件費</w:t>
            </w:r>
            <w:r w:rsidR="00BA56AE">
              <w:rPr>
                <w:rFonts w:ascii="ＭＳ 明朝" w:hAnsi="ＭＳ 明朝" w:hint="eastAsia"/>
                <w:sz w:val="12"/>
                <w:szCs w:val="12"/>
              </w:rPr>
              <w:t>・事業費・事務費（支出）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79AE5B0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6A35BA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719C1885" w14:textId="77777777" w:rsidR="0044477C" w:rsidRDefault="002B50BB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835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58FD2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F4B152D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8276D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128D76C3" w14:textId="77777777" w:rsidR="0044477C" w:rsidRDefault="002B50BB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835</w:t>
            </w:r>
          </w:p>
        </w:tc>
        <w:tc>
          <w:tcPr>
            <w:tcW w:w="9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11DB8C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4F2FA376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DC5653" w14:textId="77777777" w:rsidR="0044477C" w:rsidRDefault="00006E6C" w:rsidP="0044477C">
            <w:pPr>
              <w:spacing w:line="300" w:lineRule="exact"/>
              <w:ind w:right="199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減価償却費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7E885D1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6290B2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1655DA8D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E1D8C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0B08B42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B1F24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14:paraId="7446A2CF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E0CD45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3281FC73" w14:textId="77777777" w:rsidTr="00006E6C">
        <w:trPr>
          <w:cantSplit/>
          <w:trHeight w:val="121"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19EC613" w14:textId="77777777" w:rsidR="0044477C" w:rsidRDefault="00006E6C" w:rsidP="0044477C">
            <w:pPr>
              <w:spacing w:line="300" w:lineRule="exact"/>
              <w:ind w:right="199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支払利息（支出）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321A96E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6DDBC4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2A94E351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E170AB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5FAC2C95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72F83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3F269732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833480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68D815A7" w14:textId="77777777" w:rsidTr="00006E6C">
        <w:trPr>
          <w:cantSplit/>
          <w:trHeight w:val="121"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BE9B79" w14:textId="77777777" w:rsidR="00006E6C" w:rsidRPr="00006E6C" w:rsidRDefault="00006E6C" w:rsidP="0044477C">
            <w:pPr>
              <w:spacing w:line="300" w:lineRule="exact"/>
              <w:ind w:right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固定資産売却益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5F46AE" w14:textId="77777777" w:rsidR="00006E6C" w:rsidRDefault="00006E6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272CE4" w14:textId="77777777" w:rsidR="00006E6C" w:rsidRDefault="00006E6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11F22310" w14:textId="77777777" w:rsidR="00006E6C" w:rsidRDefault="00006E6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37D696" w14:textId="77777777" w:rsidR="00006E6C" w:rsidRDefault="00006E6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262FEDB1" w14:textId="77777777" w:rsidR="00006E6C" w:rsidRDefault="00006E6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BE77CB" w14:textId="77777777" w:rsidR="00006E6C" w:rsidRDefault="00006E6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01066E15" w14:textId="77777777" w:rsidR="00006E6C" w:rsidRDefault="00006E6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B9CC1B" w14:textId="77777777" w:rsidR="00006E6C" w:rsidRDefault="00006E6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6E69C9AA" w14:textId="77777777" w:rsidTr="00006E6C">
        <w:trPr>
          <w:cantSplit/>
          <w:trHeight w:val="121"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C397FC" w14:textId="4378C9F9" w:rsidR="0044477C" w:rsidRPr="00F9650D" w:rsidRDefault="0044477C" w:rsidP="00006E6C">
            <w:pPr>
              <w:spacing w:line="300" w:lineRule="exact"/>
              <w:ind w:right="199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9650D">
              <w:rPr>
                <w:rFonts w:ascii="ＭＳ 明朝" w:hAnsi="ＭＳ 明朝" w:hint="eastAsia"/>
                <w:sz w:val="14"/>
                <w:szCs w:val="14"/>
              </w:rPr>
              <w:t>固定資産売却損・処分損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EAA831A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744D25" w14:textId="77777777" w:rsidR="0044477C" w:rsidRDefault="0044477C" w:rsidP="0044477C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1EC04FF9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C8BA87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79A8BA49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FF7C47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5C4F9013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571266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6E6C" w14:paraId="21DCF13A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B6A6D46" w14:textId="77777777" w:rsidR="0044477C" w:rsidRDefault="0044477C" w:rsidP="0044477C">
            <w:pPr>
              <w:spacing w:line="2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収益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>
              <w:rPr>
                <w:rFonts w:ascii="ＭＳ 明朝" w:hAnsi="ＭＳ 明朝" w:hint="eastAsia"/>
                <w:sz w:val="20"/>
                <w:szCs w:val="20"/>
              </w:rPr>
              <w:t>費用</w:t>
            </w:r>
          </w:p>
          <w:p w14:paraId="6CEF13A2" w14:textId="77777777" w:rsidR="0044477C" w:rsidRDefault="0044477C" w:rsidP="0044477C">
            <w:pPr>
              <w:spacing w:line="2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(収入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>
              <w:rPr>
                <w:rFonts w:ascii="ＭＳ 明朝" w:hAnsi="ＭＳ 明朝" w:hint="eastAsia"/>
                <w:sz w:val="20"/>
                <w:szCs w:val="20"/>
              </w:rPr>
              <w:t>支出)小　計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D11BC6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6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34064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A69FE6A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20A49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61944D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F229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D9104D5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335A0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006E6C" w14:paraId="134570EC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EF718" w14:textId="77777777" w:rsidR="0044477C" w:rsidRDefault="0044477C" w:rsidP="0044477C">
            <w:pPr>
              <w:spacing w:line="20" w:lineRule="exact"/>
              <w:jc w:val="distribute"/>
              <w:rPr>
                <w:rFonts w:ascii="ＭＳ 明朝" w:hAnsi="ＭＳ 明朝"/>
                <w:sz w:val="4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FA0FF7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4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32BB4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4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8257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4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51774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4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E217A6E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4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2BE20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4"/>
                <w:szCs w:val="20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824CEAF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4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9C91E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4"/>
                <w:szCs w:val="20"/>
              </w:rPr>
            </w:pPr>
          </w:p>
        </w:tc>
      </w:tr>
      <w:tr w:rsidR="00006E6C" w14:paraId="7195E7E3" w14:textId="77777777" w:rsidTr="002608FA">
        <w:trPr>
          <w:cantSplit/>
          <w:trHeight w:val="248"/>
          <w:jc w:val="center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9CC39" w14:textId="77777777" w:rsidR="0044477C" w:rsidRDefault="0044477C" w:rsidP="0044477C">
            <w:pPr>
              <w:spacing w:line="220" w:lineRule="exact"/>
              <w:ind w:leftChars="-20" w:left="-42" w:rightChars="-30" w:right="-63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当期増減(収支)差額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EC9348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DAEC33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3A43F76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37107" w14:textId="77777777" w:rsidR="0044477C" w:rsidRPr="00006E6C" w:rsidRDefault="0044477C" w:rsidP="0044477C">
            <w:pPr>
              <w:spacing w:line="180" w:lineRule="exact"/>
              <w:ind w:leftChars="-50" w:left="-105" w:rightChars="-50" w:right="-10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06E6C">
              <w:rPr>
                <w:rFonts w:ascii="ＭＳ 明朝" w:hAnsi="ＭＳ 明朝" w:hint="eastAsia"/>
                <w:sz w:val="16"/>
                <w:szCs w:val="16"/>
              </w:rPr>
              <w:t>←当期資金</w:t>
            </w:r>
          </w:p>
          <w:p w14:paraId="4DB3E73E" w14:textId="77777777" w:rsidR="0044477C" w:rsidRDefault="0044477C" w:rsidP="0044477C">
            <w:pPr>
              <w:spacing w:line="180" w:lineRule="exact"/>
              <w:ind w:rightChars="-80" w:right="-168"/>
              <w:jc w:val="center"/>
              <w:rPr>
                <w:rFonts w:ascii="ＭＳ 明朝" w:hAnsi="ＭＳ 明朝"/>
                <w:szCs w:val="20"/>
              </w:rPr>
            </w:pPr>
            <w:r w:rsidRPr="00006E6C">
              <w:rPr>
                <w:rFonts w:ascii="ＭＳ 明朝" w:hAnsi="ＭＳ 明朝" w:hint="eastAsia"/>
                <w:sz w:val="16"/>
                <w:szCs w:val="16"/>
              </w:rPr>
              <w:t>収支差額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BB1D3A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5CFC88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50CBAB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225EE" w14:textId="77777777" w:rsidR="0044477C" w:rsidRDefault="0044477C" w:rsidP="0044477C">
            <w:pPr>
              <w:spacing w:line="180" w:lineRule="exact"/>
              <w:ind w:leftChars="-50" w:left="-105" w:rightChars="-40" w:right="-84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←当期活動増減差額</w:t>
            </w:r>
          </w:p>
        </w:tc>
      </w:tr>
      <w:tr w:rsidR="00006E6C" w14:paraId="2B2AA81E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EDD3CC" w14:textId="77777777" w:rsidR="0044477C" w:rsidRDefault="0044477C" w:rsidP="0044477C">
            <w:pPr>
              <w:spacing w:line="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E2F4FB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CF9AE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6068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6213D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800080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EE6087C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00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06965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1381431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B871A" w14:textId="77777777" w:rsidR="0044477C" w:rsidRDefault="0044477C" w:rsidP="0044477C">
            <w:pPr>
              <w:spacing w:line="20" w:lineRule="exact"/>
              <w:jc w:val="right"/>
              <w:rPr>
                <w:rFonts w:ascii="ＭＳ 明朝" w:hAnsi="ＭＳ 明朝"/>
                <w:color w:val="800080"/>
                <w:szCs w:val="20"/>
              </w:rPr>
            </w:pPr>
          </w:p>
        </w:tc>
      </w:tr>
      <w:tr w:rsidR="00006E6C" w14:paraId="26150321" w14:textId="77777777" w:rsidTr="00006E6C">
        <w:trPr>
          <w:cantSplit/>
          <w:jc w:val="center"/>
        </w:trPr>
        <w:tc>
          <w:tcPr>
            <w:tcW w:w="20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E805F2B" w14:textId="77777777" w:rsidR="0044477C" w:rsidRDefault="0044477C" w:rsidP="0044477C">
            <w:pPr>
              <w:spacing w:line="2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増減等（収支）合計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CFA70C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85A90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 w:val="2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CC73309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DA940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80008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E52D2F2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80008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34776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3894086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D3988" w14:textId="77777777" w:rsidR="0044477C" w:rsidRDefault="0044477C" w:rsidP="0044477C">
            <w:pPr>
              <w:spacing w:line="0" w:lineRule="atLeast"/>
              <w:jc w:val="right"/>
              <w:rPr>
                <w:rFonts w:ascii="ＭＳ 明朝" w:hAnsi="ＭＳ 明朝"/>
                <w:szCs w:val="20"/>
              </w:rPr>
            </w:pPr>
          </w:p>
        </w:tc>
      </w:tr>
    </w:tbl>
    <w:p w14:paraId="0F25D20C" w14:textId="77777777" w:rsidR="00D64B5E" w:rsidRDefault="00D64B5E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0E7614" w14:paraId="159981D2" w14:textId="77777777" w:rsidTr="00D64B5E">
        <w:trPr>
          <w:trHeight w:val="2001"/>
        </w:trPr>
        <w:tc>
          <w:tcPr>
            <w:tcW w:w="9073" w:type="dxa"/>
          </w:tcPr>
          <w:p w14:paraId="38F7CDA8" w14:textId="77777777" w:rsidR="000E7614" w:rsidRDefault="000E7614" w:rsidP="007B7D3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【受講生コメント欄】</w:t>
            </w:r>
          </w:p>
        </w:tc>
      </w:tr>
      <w:tr w:rsidR="000E7614" w14:paraId="14495720" w14:textId="77777777" w:rsidTr="00D64B5E">
        <w:trPr>
          <w:trHeight w:val="929"/>
        </w:trPr>
        <w:tc>
          <w:tcPr>
            <w:tcW w:w="9073" w:type="dxa"/>
          </w:tcPr>
          <w:p w14:paraId="0E746981" w14:textId="77777777" w:rsidR="000E7614" w:rsidRDefault="000E7614" w:rsidP="007B7D3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【講師返信欄】</w:t>
            </w:r>
          </w:p>
          <w:p w14:paraId="5B451857" w14:textId="77777777" w:rsidR="00F9650D" w:rsidRDefault="00F9650D" w:rsidP="007B7D3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B2C218" w14:textId="77777777" w:rsidR="00F9650D" w:rsidRDefault="00F9650D" w:rsidP="007B7D3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D161C52" w14:textId="04C3B992" w:rsidR="00F9650D" w:rsidRDefault="00F9650D" w:rsidP="007B7D3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CA0183A" w14:textId="77777777" w:rsidR="000E7614" w:rsidRPr="00936165" w:rsidRDefault="000E7614">
      <w:pPr>
        <w:rPr>
          <w:rFonts w:ascii="ＭＳ Ｐゴシック" w:eastAsia="ＭＳ Ｐゴシック" w:hAnsi="ＭＳ Ｐゴシック"/>
          <w:sz w:val="22"/>
        </w:rPr>
      </w:pPr>
    </w:p>
    <w:sectPr w:rsidR="000E7614" w:rsidRPr="00936165" w:rsidSect="00900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A4E0" w14:textId="77777777" w:rsidR="003E4F13" w:rsidRDefault="003E4F13" w:rsidP="000261EC">
      <w:r>
        <w:separator/>
      </w:r>
    </w:p>
  </w:endnote>
  <w:endnote w:type="continuationSeparator" w:id="0">
    <w:p w14:paraId="175A1D55" w14:textId="77777777" w:rsidR="003E4F13" w:rsidRDefault="003E4F13" w:rsidP="0002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80E1" w14:textId="77777777" w:rsidR="00212C58" w:rsidRDefault="00212C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3DF9" w14:textId="77777777" w:rsidR="00212C58" w:rsidRDefault="00212C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CE1CD" w14:textId="77777777" w:rsidR="00212C58" w:rsidRDefault="00212C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44B1E" w14:textId="77777777" w:rsidR="003E4F13" w:rsidRDefault="003E4F13" w:rsidP="000261EC">
      <w:r>
        <w:separator/>
      </w:r>
    </w:p>
  </w:footnote>
  <w:footnote w:type="continuationSeparator" w:id="0">
    <w:p w14:paraId="04AFA42D" w14:textId="77777777" w:rsidR="003E4F13" w:rsidRDefault="003E4F13" w:rsidP="0002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432A" w14:textId="77777777" w:rsidR="00212C58" w:rsidRDefault="00212C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4587" w:type="dxa"/>
      <w:tblInd w:w="4168" w:type="dxa"/>
      <w:tblLook w:val="04A0" w:firstRow="1" w:lastRow="0" w:firstColumn="1" w:lastColumn="0" w:noHBand="0" w:noVBand="1"/>
    </w:tblPr>
    <w:tblGrid>
      <w:gridCol w:w="1469"/>
      <w:gridCol w:w="3118"/>
    </w:tblGrid>
    <w:tr w:rsidR="00D64B5E" w14:paraId="4F4FF75B" w14:textId="77777777" w:rsidTr="00F32C0D">
      <w:trPr>
        <w:trHeight w:val="346"/>
      </w:trPr>
      <w:tc>
        <w:tcPr>
          <w:tcW w:w="1469" w:type="dxa"/>
          <w:vAlign w:val="center"/>
        </w:tcPr>
        <w:p w14:paraId="10838B35" w14:textId="77777777" w:rsidR="00D64B5E" w:rsidRDefault="00D64B5E" w:rsidP="00D64B5E">
          <w:pPr>
            <w:jc w:val="center"/>
            <w:rPr>
              <w:rFonts w:ascii="ＭＳ Ｐゴシック" w:eastAsia="ＭＳ Ｐゴシック" w:hAnsi="ＭＳ Ｐゴシック"/>
              <w:sz w:val="22"/>
            </w:rPr>
          </w:pPr>
          <w:r>
            <w:rPr>
              <w:rFonts w:ascii="ＭＳ Ｐゴシック" w:eastAsia="ＭＳ Ｐゴシック" w:hAnsi="ＭＳ Ｐゴシック" w:hint="eastAsia"/>
              <w:sz w:val="22"/>
            </w:rPr>
            <w:t>学籍番号</w:t>
          </w:r>
        </w:p>
      </w:tc>
      <w:tc>
        <w:tcPr>
          <w:tcW w:w="3118" w:type="dxa"/>
        </w:tcPr>
        <w:p w14:paraId="21803A79" w14:textId="77777777" w:rsidR="00D64B5E" w:rsidRDefault="00D64B5E" w:rsidP="00D64B5E">
          <w:pPr>
            <w:rPr>
              <w:rFonts w:ascii="ＭＳ Ｐゴシック" w:eastAsia="ＭＳ Ｐゴシック" w:hAnsi="ＭＳ Ｐゴシック"/>
              <w:sz w:val="22"/>
            </w:rPr>
          </w:pPr>
        </w:p>
      </w:tc>
    </w:tr>
  </w:tbl>
  <w:p w14:paraId="49D13384" w14:textId="77777777" w:rsidR="00D64B5E" w:rsidRDefault="00D64B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15B4" w14:textId="77777777" w:rsidR="00212C58" w:rsidRDefault="00212C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77D8"/>
    <w:multiLevelType w:val="hybridMultilevel"/>
    <w:tmpl w:val="58B23D5E"/>
    <w:lvl w:ilvl="0" w:tplc="DC123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F65E0"/>
    <w:multiLevelType w:val="hybridMultilevel"/>
    <w:tmpl w:val="72D84C04"/>
    <w:lvl w:ilvl="0" w:tplc="345C0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8836752">
    <w:abstractNumId w:val="1"/>
  </w:num>
  <w:num w:numId="2" w16cid:durableId="4581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44"/>
    <w:rsid w:val="0000438C"/>
    <w:rsid w:val="00004961"/>
    <w:rsid w:val="00006E6C"/>
    <w:rsid w:val="00010225"/>
    <w:rsid w:val="0002123C"/>
    <w:rsid w:val="0002481F"/>
    <w:rsid w:val="000261EC"/>
    <w:rsid w:val="00034973"/>
    <w:rsid w:val="00035215"/>
    <w:rsid w:val="000607E6"/>
    <w:rsid w:val="00063488"/>
    <w:rsid w:val="00072BDC"/>
    <w:rsid w:val="00074230"/>
    <w:rsid w:val="00095761"/>
    <w:rsid w:val="000C714E"/>
    <w:rsid w:val="000D20E7"/>
    <w:rsid w:val="000D3DFC"/>
    <w:rsid w:val="000E7614"/>
    <w:rsid w:val="001060FC"/>
    <w:rsid w:val="0013546C"/>
    <w:rsid w:val="001548D7"/>
    <w:rsid w:val="001B3F7A"/>
    <w:rsid w:val="001E2528"/>
    <w:rsid w:val="00210672"/>
    <w:rsid w:val="00211D83"/>
    <w:rsid w:val="00212C58"/>
    <w:rsid w:val="00230CD4"/>
    <w:rsid w:val="002479A6"/>
    <w:rsid w:val="002608FA"/>
    <w:rsid w:val="002A1296"/>
    <w:rsid w:val="002B50BB"/>
    <w:rsid w:val="002C3A5E"/>
    <w:rsid w:val="002D5B8F"/>
    <w:rsid w:val="002D7C12"/>
    <w:rsid w:val="002F54F5"/>
    <w:rsid w:val="002F5B13"/>
    <w:rsid w:val="00304D17"/>
    <w:rsid w:val="003144CF"/>
    <w:rsid w:val="00314C50"/>
    <w:rsid w:val="003667CC"/>
    <w:rsid w:val="003B3A0B"/>
    <w:rsid w:val="003E4F13"/>
    <w:rsid w:val="003E7FAD"/>
    <w:rsid w:val="00402DE6"/>
    <w:rsid w:val="0042227D"/>
    <w:rsid w:val="00436293"/>
    <w:rsid w:val="0044477C"/>
    <w:rsid w:val="004800A1"/>
    <w:rsid w:val="004A132D"/>
    <w:rsid w:val="004B76CC"/>
    <w:rsid w:val="004C1BFC"/>
    <w:rsid w:val="004D0A2B"/>
    <w:rsid w:val="004D3214"/>
    <w:rsid w:val="004D5369"/>
    <w:rsid w:val="004E3C2E"/>
    <w:rsid w:val="00503BDB"/>
    <w:rsid w:val="0051260B"/>
    <w:rsid w:val="00533744"/>
    <w:rsid w:val="00551E3E"/>
    <w:rsid w:val="00582E54"/>
    <w:rsid w:val="005E1261"/>
    <w:rsid w:val="005F0EA8"/>
    <w:rsid w:val="006479E1"/>
    <w:rsid w:val="00650019"/>
    <w:rsid w:val="00662A35"/>
    <w:rsid w:val="00665B8E"/>
    <w:rsid w:val="00686509"/>
    <w:rsid w:val="00687103"/>
    <w:rsid w:val="00687403"/>
    <w:rsid w:val="006A30F2"/>
    <w:rsid w:val="007360BD"/>
    <w:rsid w:val="007536BA"/>
    <w:rsid w:val="00774895"/>
    <w:rsid w:val="00783D33"/>
    <w:rsid w:val="007B1DF3"/>
    <w:rsid w:val="007B7D38"/>
    <w:rsid w:val="007C06AD"/>
    <w:rsid w:val="007E5DD4"/>
    <w:rsid w:val="007F7DB2"/>
    <w:rsid w:val="00805DAA"/>
    <w:rsid w:val="00807CFC"/>
    <w:rsid w:val="008161CE"/>
    <w:rsid w:val="00832988"/>
    <w:rsid w:val="00833785"/>
    <w:rsid w:val="00836916"/>
    <w:rsid w:val="008416F2"/>
    <w:rsid w:val="008772CA"/>
    <w:rsid w:val="008B6A3C"/>
    <w:rsid w:val="008F6DAA"/>
    <w:rsid w:val="009008BE"/>
    <w:rsid w:val="00933E72"/>
    <w:rsid w:val="00936165"/>
    <w:rsid w:val="0099681B"/>
    <w:rsid w:val="009A4BB9"/>
    <w:rsid w:val="009C2978"/>
    <w:rsid w:val="009F1FDF"/>
    <w:rsid w:val="00A366EB"/>
    <w:rsid w:val="00A655D4"/>
    <w:rsid w:val="00AA426C"/>
    <w:rsid w:val="00AA529E"/>
    <w:rsid w:val="00AC6277"/>
    <w:rsid w:val="00B00225"/>
    <w:rsid w:val="00B11C39"/>
    <w:rsid w:val="00B20F6B"/>
    <w:rsid w:val="00B3415D"/>
    <w:rsid w:val="00B432F9"/>
    <w:rsid w:val="00B70F7C"/>
    <w:rsid w:val="00B711FF"/>
    <w:rsid w:val="00B717E1"/>
    <w:rsid w:val="00BA56AE"/>
    <w:rsid w:val="00BB5EC0"/>
    <w:rsid w:val="00BC52BA"/>
    <w:rsid w:val="00BF662A"/>
    <w:rsid w:val="00C2216D"/>
    <w:rsid w:val="00C80923"/>
    <w:rsid w:val="00C8409D"/>
    <w:rsid w:val="00CA6BB7"/>
    <w:rsid w:val="00CC2BC0"/>
    <w:rsid w:val="00CF1BAD"/>
    <w:rsid w:val="00D04218"/>
    <w:rsid w:val="00D15CCC"/>
    <w:rsid w:val="00D21351"/>
    <w:rsid w:val="00D2662C"/>
    <w:rsid w:val="00D63355"/>
    <w:rsid w:val="00D64B5E"/>
    <w:rsid w:val="00D73B22"/>
    <w:rsid w:val="00D74E02"/>
    <w:rsid w:val="00E268A7"/>
    <w:rsid w:val="00E26F12"/>
    <w:rsid w:val="00E46112"/>
    <w:rsid w:val="00E65490"/>
    <w:rsid w:val="00EC7412"/>
    <w:rsid w:val="00ED0D1C"/>
    <w:rsid w:val="00F00871"/>
    <w:rsid w:val="00F32EC4"/>
    <w:rsid w:val="00F41AFD"/>
    <w:rsid w:val="00F51A45"/>
    <w:rsid w:val="00F9650D"/>
    <w:rsid w:val="00FA0D61"/>
    <w:rsid w:val="00FC2CA7"/>
    <w:rsid w:val="00FC5F8A"/>
    <w:rsid w:val="00FC7247"/>
    <w:rsid w:val="00FD41E3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84C5B"/>
  <w15:docId w15:val="{D3239E3E-7FF4-411C-B60F-C137A1AA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4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EC"/>
  </w:style>
  <w:style w:type="paragraph" w:styleId="a6">
    <w:name w:val="footer"/>
    <w:basedOn w:val="a"/>
    <w:link w:val="a7"/>
    <w:uiPriority w:val="99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EC"/>
  </w:style>
  <w:style w:type="paragraph" w:styleId="a8">
    <w:name w:val="Balloon Text"/>
    <w:basedOn w:val="a"/>
    <w:link w:val="a9"/>
    <w:uiPriority w:val="99"/>
    <w:semiHidden/>
    <w:unhideWhenUsed/>
    <w:rsid w:val="0006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4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74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2EDA-456D-4802-AFB8-ACD72F11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info@miyake-taxoffice.com</cp:lastModifiedBy>
  <cp:revision>4</cp:revision>
  <cp:lastPrinted>2017-08-28T06:47:00Z</cp:lastPrinted>
  <dcterms:created xsi:type="dcterms:W3CDTF">2025-04-14T06:52:00Z</dcterms:created>
  <dcterms:modified xsi:type="dcterms:W3CDTF">2025-05-09T08:56:00Z</dcterms:modified>
</cp:coreProperties>
</file>